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B3E25">
      <w:pPr>
        <w:pStyle w:val="a3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Текстогенератор “Дальние родственники”</w:t>
      </w:r>
    </w:p>
    <w:p w:rsidR="00000000" w:rsidRDefault="005B3E25">
      <w:pPr>
        <w:pStyle w:val="a3"/>
      </w:pPr>
      <w:r>
        <w:t xml:space="preserve">Пьеса после спектакля.   </w:t>
      </w:r>
    </w:p>
    <w:p w:rsidR="00000000" w:rsidRDefault="005B3E25">
      <w:pPr>
        <w:pStyle w:val="a3"/>
      </w:pPr>
      <w:r>
        <w:t xml:space="preserve">Метод: текст создавался  в процессе живого высупления. Зрители-участники делились личной информацией о своих близких и дальних родственниках, у каждого участника  был свой микрофон и все они </w:t>
      </w:r>
      <w:r>
        <w:t>входили в одну звуковую дорожку. Параллельно мы получали исходный текст и  текст преобразованный текстогенератором. Текстогенератор построен на  основе программы распознавателя голоса. В данном случае компьютерная программа полностью подменяет автора. В пр</w:t>
      </w:r>
      <w:r>
        <w:t>оцессе генерации не только слова заменялись не подходящими или условно более подходящими по смыслу на усмотрение генератора, но и куски  разговора  фиксировались не равномерно.  Так  сказанное  участниками в начале вдруг неожиданно всплывало в тексте  ближ</w:t>
      </w:r>
      <w:r>
        <w:t xml:space="preserve">е к концу,  повторялось и множилось автоматически. Документальный материал пропускается через призму авторства и  автором в данном случае   выступает механизм, программа – текстогенератор. Появление  футуристического текста  авторства машины сегодня  было </w:t>
      </w:r>
      <w:r>
        <w:t>бы воспринято футуристами Хлебниковым и Крученых как закономерное развитие работы с текстом.  Ошибки расшифровщика это тоже оптика, которая преломляет исходный текст. Линейное чтение  здесь не является ключем.</w:t>
      </w:r>
    </w:p>
    <w:p w:rsidR="00000000" w:rsidRDefault="005B3E25">
      <w:pPr>
        <w:pStyle w:val="a3"/>
      </w:pPr>
      <w:r>
        <w:t>Метод поддерживает образ сети или коллективной</w:t>
      </w:r>
      <w:r>
        <w:t xml:space="preserve"> памяти в которой сплетается мнение единичного участника события в плотную ткань едва различимых смыслов, где  редкие мысли остаются нетронутыми, остальные претерпевают изменения. Автоматическая генерация, преобразование текста – один из маркеров  нового в</w:t>
      </w:r>
      <w:r>
        <w:t>ремени, но и метод, отличающий любую большую систему, в том числе и систему памяти. Личные робкие выссказывания  авторов-участников перемалываются системным  подходом к усвоению и запоминанию фактов и выдают новые смыслы, зачастую совершенно искажая исходн</w:t>
      </w:r>
      <w:r>
        <w:t>ые.</w:t>
      </w:r>
    </w:p>
    <w:p w:rsidR="00000000" w:rsidRDefault="005B3E25">
      <w:pPr>
        <w:pStyle w:val="a3"/>
      </w:pPr>
      <w:r>
        <w:t>Исходное событие – спектакль Текстогенератор “Дальние родственники ” состоялся в ТРАНСФОРМАТОР. ДОК</w:t>
      </w:r>
    </w:p>
    <w:p w:rsidR="00000000" w:rsidRDefault="005B3E25">
      <w:pPr>
        <w:pStyle w:val="a3"/>
        <w:widowControl/>
        <w:spacing w:line="141" w:lineRule="atLeast"/>
      </w:pPr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1"/>
        <w:gridCol w:w="4857"/>
      </w:tblGrid>
      <w:tr w:rsidR="00000000">
        <w:tc>
          <w:tcPr>
            <w:tcW w:w="4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E25">
            <w:pPr>
              <w:pStyle w:val="a3"/>
            </w:pPr>
            <w:r>
              <w:t xml:space="preserve"> расшифровка  реального разговора.</w:t>
            </w:r>
          </w:p>
          <w:p w:rsidR="00000000" w:rsidRDefault="005B3E25">
            <w:pPr>
              <w:pStyle w:val="a3"/>
            </w:pP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Женское сообщество получилось. Хотела сказать, что все  наши разговоры будут записываться. Вы согласны?</w:t>
            </w:r>
          </w:p>
          <w:p w:rsidR="00000000" w:rsidRDefault="005B3E25">
            <w:r>
              <w:rPr>
                <w:b/>
                <w:bCs/>
              </w:rPr>
              <w:t>Нат</w:t>
            </w:r>
            <w:r>
              <w:rPr>
                <w:b/>
                <w:bCs/>
              </w:rPr>
              <w:t>алья:</w:t>
            </w:r>
            <w:r>
              <w:t xml:space="preserve"> Что делать!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Если вы будете что-то говорить, пожалуйста, говорите в микрофон.</w:t>
            </w:r>
          </w:p>
          <w:p w:rsidR="00000000" w:rsidRDefault="005B3E25">
            <w:r>
              <w:t>Ну для начала я бы хотела рассказать вам о теме, в которой мы говорим про родственников,  про родственные связи. А. Хотела бы попросить вас представиться и сказать по</w:t>
            </w:r>
            <w:r>
              <w:t>чему, почему это для вас важно.</w:t>
            </w:r>
          </w:p>
          <w:p w:rsidR="00000000" w:rsidRDefault="005B3E25">
            <w:r>
              <w:rPr>
                <w:b/>
                <w:bCs/>
              </w:rPr>
              <w:t>Нататья:</w:t>
            </w:r>
            <w:r>
              <w:t xml:space="preserve"> Для меня это важно, ммм. Если честно, я сюда пришла потому что я люблю текст, я люблю работать с текстом, поэтому пришла. А родственные связи для меня важны, потому что у меня была личная история в жизни, которая бы</w:t>
            </w:r>
            <w:r>
              <w:t xml:space="preserve">ла связана с моей прабабушкой и которая является для меня архетипом некоторым, ну не архетипом, а таким, грубо говоря, стяжком, наметкой моей собственной жизни и моя мама всегда сравнивала с ней и назвала в честь нее меня. </w:t>
            </w:r>
            <w:r>
              <w:lastRenderedPageBreak/>
              <w:t>Я в некотором роде повторяла женс</w:t>
            </w:r>
            <w:r>
              <w:t>кую линию всех людей в нашем роду и в какой-то момент осознала это, поняла, что мне это не надо и сознательно начала это менять. Во-вторых у меня была еще вторая история.  Я узнала, я считала своим отцом одного человека, а потом лет так эдак в восемнадцать</w:t>
            </w:r>
            <w:r>
              <w:t xml:space="preserve"> оказалось, что он был другой. Потрясения никакого у меня не было, но изменения некоторые в представлении поизошли. Ну представления о самой себе.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Угу. Давайте дальше.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Ну я могу. Меня зовут Ольга. Э. Родственные связи для меня интересны, пото</w:t>
            </w:r>
            <w:r>
              <w:t>му что без них никуда. Без родственных связей, собственно говоря, мы из себя мало что педставляем. Родственные связи – это то, что нас окружает и то, что делает нашу жизнь. Поэтому я здесь.</w:t>
            </w:r>
          </w:p>
          <w:p w:rsidR="00000000" w:rsidRDefault="005B3E25">
            <w:r>
              <w:rPr>
                <w:b/>
                <w:bCs/>
              </w:rPr>
              <w:t xml:space="preserve">Анна: </w:t>
            </w:r>
            <w:r>
              <w:t xml:space="preserve">Я Анна. Ну основная мотивация, почему я здесь: мне хотелось </w:t>
            </w:r>
            <w:r>
              <w:t>поддержать тебя, Лен, и узнать то, что ты хочешь предложить. Родственные связи – эта тема, я считаю, это все мы, все мы окружены родственными связями и пока мы об этом помним – это нас поддерживает. Очень большая составляющая часть нашей жизни, поэтому нуж</w:t>
            </w:r>
            <w:r>
              <w:t>но говорить об этом. Сама я считаю,  что на четверть дворянских корней,  как мне говорили, но потом я не смогла найти ничего в книгах,  но во всяком случае, это точная история и мне было бы интересно понимать,  а что дальше делать. Как искать.</w:t>
            </w:r>
          </w:p>
          <w:p w:rsidR="00000000" w:rsidRDefault="005B3E25">
            <w:r>
              <w:rPr>
                <w:b/>
                <w:bCs/>
              </w:rPr>
              <w:t>Карина:</w:t>
            </w:r>
            <w:r>
              <w:t xml:space="preserve"> Ну я</w:t>
            </w:r>
            <w:r>
              <w:t xml:space="preserve"> могу. Меня зовук Карина. Ну вообщем,  я оказалась здесь случайно в принципе. Мне рассказали про этот перформанс и я решила попробовать придти сюда. Ну я думаю, что как бы родственные связи значат для меня немного больше, потому что я как бы из каквказской</w:t>
            </w:r>
            <w:r>
              <w:t xml:space="preserve"> семьи, у нас в семье это актуально, соединение и вообще связь с родственниками, с прошлым и с историей своей семьи. Поэтому я думаю, что это интересная тема, и я хотела бы в этом поучаствовать. Все.</w:t>
            </w:r>
          </w:p>
          <w:p w:rsidR="00000000" w:rsidRDefault="005B3E25">
            <w:r>
              <w:rPr>
                <w:b/>
                <w:bCs/>
              </w:rPr>
              <w:t>Юлия:</w:t>
            </w:r>
            <w:r>
              <w:t xml:space="preserve"> Меня зовут Юлия. Я оказалась здесь не случайно. Ме</w:t>
            </w:r>
            <w:r>
              <w:t>ня интересует вообще работа с текстом и вообще какие-то производные морфологические, которые могут получаться из какого-то одного источника, в том числе проекция  текстовая на отношения людей в соотношении с родственными условно связями. Человеческая сфера</w:t>
            </w:r>
            <w:r>
              <w:t xml:space="preserve"> и лингвистическая сфера находятся в какой-то </w:t>
            </w:r>
            <w:r>
              <w:lastRenderedPageBreak/>
              <w:t>корреляции и меня интересует эта тема.</w:t>
            </w:r>
          </w:p>
          <w:p w:rsidR="00000000" w:rsidRDefault="005B3E25">
            <w:r>
              <w:rPr>
                <w:b/>
                <w:bCs/>
              </w:rPr>
              <w:t xml:space="preserve">Елена: </w:t>
            </w:r>
            <w:r>
              <w:t>Угу!</w:t>
            </w:r>
          </w:p>
          <w:p w:rsidR="00000000" w:rsidRDefault="005B3E25">
            <w:r>
              <w:rPr>
                <w:b/>
                <w:bCs/>
              </w:rPr>
              <w:t>Марина:</w:t>
            </w:r>
            <w:r>
              <w:t xml:space="preserve"> Меня зовут Марина, я  здесь тоже для того, что бы поддержать Лену. А про родственные связи я, наверное,  могу стакать только, что в моей семье есть опр</w:t>
            </w:r>
            <w:r>
              <w:t>еделенная мифология, связанная с какими-то определенными историями с прапрадедушками и прапрабабушками и в какой-то степени, эти истории, наверное, на меня повлияли, потому что мне их рассказывали и сама я расспрашивала о них в детстве свою бабушку. И пото</w:t>
            </w:r>
            <w:r>
              <w:t>м было очень много разных случаев с родственниками, которые наложили на меня определенный отпечаток, по крайней мере, я о них вспоминаю  постоянно до сих пор.</w:t>
            </w:r>
          </w:p>
          <w:p w:rsidR="00000000" w:rsidRDefault="005B3E25">
            <w:r>
              <w:rPr>
                <w:b/>
                <w:bCs/>
              </w:rPr>
              <w:t>Настя:</w:t>
            </w:r>
            <w:r>
              <w:t xml:space="preserve"> (у насти на футболке написано “NO”) Мне рассказывали очень мало историй, видимо мне хотело</w:t>
            </w:r>
            <w:r>
              <w:t>сь бы знать больше о людях, которые значили много для людей, которых я люблю. Соответственно,  я знаю про них очень мало.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Меня Лена зовут, Демидова.  Про Демидовых рассказывать Вам не буду – расскажу вам про Ельцина. Однажды мне мама сказала, что мы</w:t>
            </w:r>
            <w:r>
              <w:t xml:space="preserve"> родственники Ельцина.  И это было такое время,  когда он был как раз у руля и мне это было очень странно.  С одной стороны,  просыпалась большая возможность, а с другой стороны это было совершенно стыдно. На Урале, где я родилась,  там люди не стремятся п</w:t>
            </w:r>
            <w:r>
              <w:t>оказывать свои приемущства, то есть они достаточно скромные. Но я подумала, что просить я все равно ничего не буду, но я могу что-то предложить. Я молодая красивая студентка-юрист на тот момент. Я написала ему письмо. Писала долго. Все письмо состояло искл</w:t>
            </w:r>
            <w:r>
              <w:t>ючительно из предложений помощи первому президенту Российской Федерации – я ведь действительно могла ему помочь) Но в этот момент меня окружали странные люди и эти странные люди мне сказали, что вообще-то КГБ не существует уже, но существует ФСБ, в котором</w:t>
            </w:r>
            <w:r>
              <w:t xml:space="preserve">  какие-то функции КГБ сохранились и вообще зачем тебе это нужно, не известно что будет, возможно будут преследования:  сегодня Ельцин президент, завтра – враг народа. Я не знаю, что меня дернуло, почему я этому поверила и как это произошло? Так или иначе </w:t>
            </w:r>
            <w:r>
              <w:t xml:space="preserve">письмо я никуда не отправила,  я не знаю что с ним сделала, но я точно знаю, что </w:t>
            </w:r>
            <w:r>
              <w:lastRenderedPageBreak/>
              <w:t>письмо никуда не ушло.</w:t>
            </w:r>
          </w:p>
          <w:p w:rsidR="00000000" w:rsidRDefault="005B3E25">
            <w:r>
              <w:t>А куда бы оно ушло? Москва. Кремль? Собственно. Я на тот момент  вообще никуда не выезжала и не знала. Что это такое. А потом через какое-то время. Тако</w:t>
            </w:r>
            <w:r>
              <w:t>й достаточно быстрый перенос: я оказываюсь на Рублевке, уже прошло, наверное, лет семь, шесть, пять.  Мы едем на машине, от  какой-то там... после съемок  какой-то светской львицы. И мы проезжаем  какую-то дачу. Мне говорят: это дача дочки Ельцина.  Ну все</w:t>
            </w:r>
            <w:r>
              <w:t>! Опять сердце забилось, опять какой-то шанс,  он все еще президент. Да. А они мне и говорят: хорошо, тысяча долларов и мы отправим тебе это письмо на эту дачу. Говорит человек, который предлагает женщин специальных специальным олигархам. Как-то я не очень</w:t>
            </w:r>
            <w:r>
              <w:t xml:space="preserve"> в это поверила,  хотя очень сильно, очень сильно хотелось отправить. Но с другой стороны, что я ему отправлю? Что я ему предложу на этот раз? В прошлый раз я ему предлагала себя как молодого начинающего юриста, следователя, можно сказать, криминалиста. А </w:t>
            </w:r>
            <w:r>
              <w:t xml:space="preserve">тут я художник,  я рисую по телу. Вы знаете? Я рисую по телу. Что я могу предложить? “Вы знаете,  я могу нарисовать на вас флаг России!” Или что? Ну вообщем опять  не отправила, опять не написала.  </w:t>
            </w:r>
          </w:p>
          <w:p w:rsidR="00000000" w:rsidRDefault="005B3E25">
            <w:r>
              <w:t>И вот какая-то эта история... как только кто-нибудь говор</w:t>
            </w:r>
            <w:r>
              <w:t>ит про Ельцина что-нибудь вроде: он разрушил страну, он снес все церкви в Екатеринбурге, он поломал людям жизнь, то явсе воспринимаю на себя, как будто это лично я сделала.  Но я ведь ничего не сделала.  Мало того, доказательств  у меня не особо много, что</w:t>
            </w:r>
            <w:r>
              <w:t xml:space="preserve"> я вот сто процентов...  И дед к этому моменту умер, который  как бы был вот троюродный брат. Ага. </w:t>
            </w:r>
          </w:p>
          <w:p w:rsidR="00000000" w:rsidRDefault="005B3E25">
            <w:r>
              <w:t>Но ведь и когда его хвалят и когда я понимаю, что это был Первый президент Российской Федерации, я тоже как бы переполняюсь тщеславием и мне хорошо. Я как б</w:t>
            </w:r>
            <w:r>
              <w:t>ы думаю, я  вообще-то тоже могу расчитывать на какое-то государство.</w:t>
            </w:r>
          </w:p>
          <w:p w:rsidR="00000000" w:rsidRDefault="005B3E25">
            <w:r>
              <w:t>Недавно я ехала в поезде. Я вообще с мужиками люблю поговорить в поезде о политике. Интересно. Но вот они начали говорить о перестройке, ностальгия какая-то. И я посмеялась. Потому что бл</w:t>
            </w:r>
            <w:r>
              <w:t xml:space="preserve">я меня никакой ностальгии еще нет, не существует, я никакого счастья в этом не видела, не испытывала. И вдруг какой-то мужик с красным лицом вскакивает, сбрасывает со </w:t>
            </w:r>
            <w:r>
              <w:lastRenderedPageBreak/>
              <w:t xml:space="preserve">стола все предметы, которые там были.  Говорит: я бы всю семью Ельцина  катком в асфальт </w:t>
            </w:r>
            <w:r>
              <w:t xml:space="preserve">закатал. </w:t>
            </w:r>
          </w:p>
          <w:p w:rsidR="00000000" w:rsidRDefault="005B3E25">
            <w:r>
              <w:t xml:space="preserve">Хорошо, я не успела никому сказать, подумала я,  что вообще какое-то отношение к этому косвенное имею.  Тут же у меня всплыли  какие-то события из прошлого: например, мой дед родился в детдоме, не родился – а  жил в детдоме  с детства. А почему? </w:t>
            </w:r>
            <w:r>
              <w:t xml:space="preserve">Потому-то всю его семью раскулачили, двенадцать детей разбросали по стране, и он остатки своей семьи искал и людей этих нет... </w:t>
            </w:r>
          </w:p>
          <w:p w:rsidR="00000000" w:rsidRDefault="005B3E25">
            <w:r>
              <w:t xml:space="preserve">...в Екатеринбурге просто  был сумасшедший дом, когда перезахоранивали царскую семью.  Но в принципе эти маленькие девочки, они </w:t>
            </w:r>
            <w:r>
              <w:t>же ничего не сдеалали, и может быть никогда никому ничего бы не сделали. А может быть это, кстати, еще и не те девочки были.  Я недавно узнала одну девушку, которая говорит, что царскую семью не расстреляли, а на самамом деле, она и является потомком Роман</w:t>
            </w:r>
            <w:r>
              <w:t>овых. То есть расстреляли какую-то другую семью, или не расстреляли...</w:t>
            </w:r>
          </w:p>
          <w:p w:rsidR="00000000" w:rsidRDefault="005B3E25">
            <w:r>
              <w:t>У нас в Екатеринбурге построили Ельцин-центр, вообще в принципе достаточно анекдот – Ельцин-центр. Центр современного искусства Ельцин-центр и там происходят выставки современного искус</w:t>
            </w:r>
            <w:r>
              <w:t>ства, перформансы, какие-то спектакли. И мой приятель стал арт- директором этого Ельцин-центра.  Я думаю, ну ладно, надо посмотреть на этот анекдот по-ближе. И он говорит, а в среду  у нас юбилей, День рождения Ельцина. Что там было я уже не помню, вообщем</w:t>
            </w:r>
            <w:r>
              <w:t>: 1 февраля у него День рождения, а у меня 20-го февраля. Это знак!   Думаю, надо посмотреть на этот Ельцин-центр. Прихожу. Смотрю.  Анонс: открывается БАРБОРИС и Наина Ельцина его открывает и рассказывает о своих годах, анонс своих мемуаров.  Я думаю – оп</w:t>
            </w:r>
            <w:r>
              <w:t>ять шанс, да, Ельцина уже нет  в принципе, но Наина-то есть и она вот тут – рядом.  Но что я могу предложить, я теперь не юрист, флаг нарисовать на жопе не могу, я теперь современный художник: я к матрешкам пенисы приделываю и Пушкина в бетон закатываю, го</w:t>
            </w:r>
            <w:r>
              <w:t>лая хожу периодически.  Что я могу женщине, которой весьма и весьма за сколько-то там,  что я ей могу предложить?</w:t>
            </w:r>
          </w:p>
          <w:p w:rsidR="00000000" w:rsidRDefault="005B3E25">
            <w:r>
              <w:t xml:space="preserve">Пришла. Вокруг толпа таких же вот родственников, видимо. Такие машут кыльями вокруг нее.  Я посмотрела, как они </w:t>
            </w:r>
            <w:r>
              <w:lastRenderedPageBreak/>
              <w:t>машут,  посмотрела какая она у</w:t>
            </w:r>
            <w:r>
              <w:t>ставшая, такая маленькая, седенькая, сгорбленная. Еще ей меня не хватало: здравствуйте, я ваша дальняя родственница! Наверное!</w:t>
            </w:r>
          </w:p>
          <w:p w:rsidR="00000000" w:rsidRDefault="005B3E25">
            <w:r>
              <w:t>Вообще, у него в биографии так интересно написано, что он хотел стать царем. Он все говорил: у меня маленький размер ноги, потому</w:t>
            </w:r>
            <w:r>
              <w:t xml:space="preserve"> что я голубых кровей. Блин, я ведь тоже всегда хотела стать царем. Это ведь тоже знак! </w:t>
            </w:r>
          </w:p>
          <w:p w:rsidR="00000000" w:rsidRDefault="005B3E25">
            <w:r>
              <w:t>И вот каждый раз, когда я подхожу к этому, с каждым новым этапом, с каждой новой иттерацией, я в принципе понимаю, что мне уже и не нужно никакого знакомства, он  и та</w:t>
            </w:r>
            <w:r>
              <w:t>к уже встроился в мою биографи прекрасно. Но только мне страшно, а вдруг придут и начнут закатывать, закатывать в асфальт. Вот Вам не страшно? Друзья мне говорят, что все это глупости, что сейчас 21 век и никто никого как в 37-ом преследовать не будет. Что</w:t>
            </w:r>
            <w:r>
              <w:t xml:space="preserve"> вы думаете?</w:t>
            </w:r>
          </w:p>
          <w:p w:rsidR="00000000" w:rsidRDefault="005B3E25">
            <w:r>
              <w:rPr>
                <w:b/>
                <w:bCs/>
              </w:rPr>
              <w:t>Юля:</w:t>
            </w:r>
            <w:r>
              <w:t xml:space="preserve"> Ну у нас же болотная есть, мы же видим как людей преследуют, и дальних родственников преследуют, знаете все эти истории, они же все опубликованы. Там такие изощренные, как сказать, к людям подкопы, подъезды, что никому от этого... поэтому</w:t>
            </w:r>
            <w:r>
              <w:t xml:space="preserve">, чем прогрессивнее общество, тем  более изощреннее методы манипуляции, воздействия. 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Я недавно сидела в “Граблях” на Пушкинской и совсем не знала, что там митинг.</w:t>
            </w:r>
          </w:p>
          <w:p w:rsidR="00000000" w:rsidRDefault="005B3E25">
            <w:r>
              <w:rPr>
                <w:b/>
                <w:bCs/>
              </w:rPr>
              <w:t>Юля:</w:t>
            </w:r>
            <w:r>
              <w:t xml:space="preserve"> Совпадение))</w:t>
            </w:r>
          </w:p>
          <w:p w:rsidR="00000000" w:rsidRDefault="005B3E25">
            <w:r>
              <w:rPr>
                <w:b/>
                <w:bCs/>
              </w:rPr>
              <w:t xml:space="preserve">Елена: </w:t>
            </w:r>
            <w:r>
              <w:t>Совсем не знала, да и еще женщину пригласила с собой посетит</w:t>
            </w:r>
            <w:r>
              <w:t xml:space="preserve">ь “Грабли” и потом все остатки митингующих пришли в эти “Грабли”. </w:t>
            </w:r>
          </w:p>
          <w:p w:rsidR="00000000" w:rsidRDefault="005B3E25">
            <w:r>
              <w:rPr>
                <w:b/>
                <w:bCs/>
              </w:rPr>
              <w:t>Юля:</w:t>
            </w:r>
            <w:r>
              <w:t xml:space="preserve"> Это может быть такая особенность вот находиться в таких местах. Вот эти совпадения несовпадений. Как мы сейчас услышали, вот эти истории с различными встречами. Это как бы такие совпад</w:t>
            </w:r>
            <w:r>
              <w:t>ения, но совпадения несовпадений, потому что что-то,  какое-то звено всегда отсутствует, которое бы хотелось предложить, что-то такое, что было бы полным совпадением и можно скать: да, вот!! Наина Ельцина я хочу Вам предложить позолоченную славу,  ну не зн</w:t>
            </w:r>
            <w:r>
              <w:t>аю, что-то такое... Да, то есть какой-то элемент все же остается не видимым. И вот площадь – опять притяжение опять в такую зону, где люди рискуют своей жизнью.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Как думаете какой шанс,  что тут </w:t>
            </w:r>
            <w:r>
              <w:lastRenderedPageBreak/>
              <w:t>среди нас есть, например, родственник...</w:t>
            </w:r>
          </w:p>
          <w:p w:rsidR="00000000" w:rsidRDefault="005B3E25">
            <w:r>
              <w:rPr>
                <w:b/>
                <w:bCs/>
              </w:rPr>
              <w:t xml:space="preserve">Юля: </w:t>
            </w:r>
            <w:r>
              <w:t>Путина</w:t>
            </w:r>
          </w:p>
          <w:p w:rsidR="00000000" w:rsidRDefault="005B3E25">
            <w:r>
              <w:rPr>
                <w:b/>
                <w:bCs/>
              </w:rPr>
              <w:t>Ел</w:t>
            </w:r>
            <w:r>
              <w:rPr>
                <w:b/>
                <w:bCs/>
              </w:rPr>
              <w:t>ена:</w:t>
            </w:r>
            <w:r>
              <w:t xml:space="preserve"> Ну если рассмативать его как родового. Является ли он родовым? Возможно он уже такая персона - вне родовой связи, у них, конечно, там тоже свои связи,  родственники, но это немножко не такая натуральная, не такая связь, которой мы обозначаем наши душе</w:t>
            </w:r>
            <w:r>
              <w:t>вные связи. Все-таки родственники – это душевные, эмоциональные связи, но никак не выгода. Хотя выгода тоже одна из характеристик родственных связей. Мы друг друга стараемся оберегать с точки зрения выгоды. Да? Но все-таки первое место – это душевная связь</w:t>
            </w:r>
            <w:r>
              <w:t xml:space="preserve">. А там: не знаю. 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А вот конкретно, родственник. От Петра Первого?</w:t>
            </w:r>
          </w:p>
          <w:p w:rsidR="00000000" w:rsidRDefault="005B3E25">
            <w:r>
              <w:rPr>
                <w:b/>
                <w:bCs/>
              </w:rPr>
              <w:t xml:space="preserve">Анна: </w:t>
            </w:r>
            <w:r>
              <w:t>Я могу ответить на это вопрос</w:t>
            </w:r>
          </w:p>
          <w:p w:rsidR="00000000" w:rsidRDefault="005B3E25">
            <w:r>
              <w:t xml:space="preserve">А-ха 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Отвечаешь за Петра Первого? </w:t>
            </w:r>
          </w:p>
          <w:p w:rsidR="00000000" w:rsidRDefault="005B3E25">
            <w:r>
              <w:rPr>
                <w:b/>
                <w:bCs/>
              </w:rPr>
              <w:t>Анна:</w:t>
            </w:r>
            <w:r>
              <w:t xml:space="preserve"> Ты по-моему спросила про родственников Петра Первого? 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Ну давай с какими-нибудь разберемся.</w:t>
            </w:r>
            <w:r>
              <w:t>..</w:t>
            </w:r>
          </w:p>
          <w:p w:rsidR="00000000" w:rsidRDefault="005B3E25">
            <w:r>
              <w:rPr>
                <w:b/>
                <w:bCs/>
              </w:rPr>
              <w:t xml:space="preserve">Анна: </w:t>
            </w:r>
            <w:r>
              <w:t>Недавно случайно посмотрела такую передачу, очень интересную. Проводил исследования институт, американский институт. Они собрали в комнате людей практически всех национальностей: там были немцы, англичане, латиноамериканцы... Он достаточно известн</w:t>
            </w:r>
            <w:r>
              <w:t>ый этот ролик. Люди – турки... а... и... человек восемь и их спросили: какое у вас представление о ваших родственных связях, вот кто вы? Что вы? И особенно немцы, англичане, они били себя в грудь и говорили, что они сто процентов. Так же турки, я помню дев</w:t>
            </w:r>
            <w:r>
              <w:t>ушка, она... как раз война и она  себя никак не причисляла к воинствующей стороне. Ну  провели исследования, и им очень быстро доказали, что все, что они считают невозможным – возможно. Что англичанин, чуть ли не наполовину  ненавистный ему француз...</w:t>
            </w:r>
          </w:p>
          <w:p w:rsidR="00000000" w:rsidRDefault="005B3E25">
            <w:r>
              <w:rPr>
                <w:b/>
                <w:bCs/>
              </w:rPr>
              <w:t>Елен</w:t>
            </w:r>
            <w:r>
              <w:rPr>
                <w:b/>
                <w:bCs/>
              </w:rPr>
              <w:t>а:</w:t>
            </w:r>
            <w:r>
              <w:t xml:space="preserve"> Здравствуй, сестра!</w:t>
            </w:r>
          </w:p>
          <w:p w:rsidR="00000000" w:rsidRDefault="005B3E25">
            <w:r>
              <w:rPr>
                <w:b/>
                <w:bCs/>
              </w:rPr>
              <w:t>Анна:</w:t>
            </w:r>
            <w:r>
              <w:t xml:space="preserve"> И так с большой долей вероятности, а вероятность достаточно большая, и ведь не даром  существует вот этот правило трех или четырех рукопожатий,</w:t>
            </w:r>
          </w:p>
          <w:p w:rsidR="00000000" w:rsidRDefault="005B3E25">
            <w:r>
              <w:rPr>
                <w:b/>
                <w:bCs/>
              </w:rPr>
              <w:t>Марина:</w:t>
            </w:r>
            <w:r>
              <w:t xml:space="preserve"> рукопожатий...это другое</w:t>
            </w:r>
          </w:p>
          <w:p w:rsidR="00000000" w:rsidRDefault="005B3E25">
            <w:r>
              <w:rPr>
                <w:b/>
                <w:bCs/>
              </w:rPr>
              <w:t xml:space="preserve">Анна: </w:t>
            </w:r>
            <w:r>
              <w:t xml:space="preserve"> то есть практически может оказаться так,  ч</w:t>
            </w:r>
            <w:r>
              <w:t xml:space="preserve">то ты встречаешься с человеком, а через чеовека окажется кто-то чей-то очень известный . С учетом того, что нас 7 </w:t>
            </w:r>
            <w:r>
              <w:lastRenderedPageBreak/>
              <w:t>миллиардов вероятность как ни странно увеличивается</w:t>
            </w:r>
          </w:p>
          <w:p w:rsidR="00000000" w:rsidRDefault="005B3E25">
            <w:r>
              <w:rPr>
                <w:b/>
                <w:bCs/>
              </w:rPr>
              <w:t>Марина:</w:t>
            </w:r>
            <w:r>
              <w:t xml:space="preserve"> вообще-то по теории вероятности они не увеличиваются</w:t>
            </w:r>
          </w:p>
          <w:p w:rsidR="00000000" w:rsidRDefault="005B3E25">
            <w:r>
              <w:rPr>
                <w:b/>
                <w:bCs/>
              </w:rPr>
              <w:t>Анна:</w:t>
            </w:r>
            <w:r>
              <w:t xml:space="preserve"> как это?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если уж</w:t>
            </w:r>
            <w:r>
              <w:t xml:space="preserve"> говорить про науку, то пару лет назад было исследование о потомках Чингизхана, так вот их несколько миллионов, так вот посчитайте, какова вероятность того, что среди нас сидит несколько потомков Чингизхана.</w:t>
            </w:r>
          </w:p>
          <w:p w:rsidR="00000000" w:rsidRDefault="005B3E25">
            <w:r>
              <w:rPr>
                <w:b/>
                <w:bCs/>
              </w:rPr>
              <w:t xml:space="preserve">Юлия: </w:t>
            </w:r>
            <w:r>
              <w:t>Интерасно, да... почувствовать себя в шкур</w:t>
            </w:r>
            <w:r>
              <w:t>е этой...</w:t>
            </w:r>
          </w:p>
          <w:p w:rsidR="00000000" w:rsidRDefault="005B3E25">
            <w:r>
              <w:rPr>
                <w:b/>
                <w:bCs/>
              </w:rPr>
              <w:t>Анна:</w:t>
            </w:r>
            <w:r>
              <w:t xml:space="preserve"> а за счет множественности это разрастается в гораздо больших пропорциях и вероятность увеличивается.</w:t>
            </w:r>
          </w:p>
          <w:p w:rsidR="00000000" w:rsidRDefault="005B3E25">
            <w:r>
              <w:rPr>
                <w:b/>
                <w:bCs/>
              </w:rPr>
              <w:t>Марина:</w:t>
            </w:r>
            <w:r>
              <w:t xml:space="preserve"> но мы говорим конкретно про этот зал, где мы сидим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Это просто из семейной мифологии, что одна из моих прапрабабушек служила </w:t>
            </w:r>
            <w:r>
              <w:t xml:space="preserve">на кухне у Меньшиковых и он загулял. Ну что тогда это было: девка и девка дворовая. Ну вот – были последствия.  Ну это семейная  легенда такая. 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Что дает тебе легенда эта?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Ничего. Хотя, в детстве я гордилось.  У нас было поместье у бабушки, т</w:t>
            </w:r>
            <w:r>
              <w:t>ам его реставрировали, поместье Меньшиковых. Мы такие: Вау! А здесь служила наша бабушка, мы, наверное, имеем отношение к этому поместью, Вау!!! Но так – ничего не дает...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Ничего? 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Неа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Не тешит тщеславие?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Это было в детстве... А</w:t>
            </w:r>
            <w:r>
              <w:t xml:space="preserve"> еще были серебрянные ложки из этого поместья. Вот в серебрянные ложки я до сих пор верю, мне даже бабушка сказала, где они лежат. 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это тоже легенда?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Нет, ложки настоящие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ну за Меньшикова тебя вряд ли начнут преследовать..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Да, т</w:t>
            </w:r>
            <w:r>
              <w:t xml:space="preserve">ам уже, насколько мне известно, есть родственники во Франции. 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Не думала туда написать? 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Нет.  Легенда должна оставаться легендой – тем она и прекрасна.</w:t>
            </w:r>
          </w:p>
          <w:p w:rsidR="00000000" w:rsidRDefault="005B3E25">
            <w:r>
              <w:rPr>
                <w:b/>
                <w:bCs/>
              </w:rPr>
              <w:t xml:space="preserve">Елена: </w:t>
            </w:r>
            <w:r>
              <w:t>А я вот подумала, вот быо бы здорово придти в ресторан Барборис, поужинать там хор</w:t>
            </w:r>
            <w:r>
              <w:t>ошо и сказать: запишите на счет..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Ельцина?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Моих родственников))</w:t>
            </w:r>
          </w:p>
          <w:p w:rsidR="00000000" w:rsidRDefault="005B3E25">
            <w:r>
              <w:rPr>
                <w:b/>
                <w:bCs/>
              </w:rPr>
              <w:lastRenderedPageBreak/>
              <w:t>Наталья:</w:t>
            </w:r>
            <w:r>
              <w:t xml:space="preserve"> Что касается Чингизхана. Я когда узнала, что ммм... мой отец не тот, кто я думала, а другой мужчина, он оказывается на половину татарин. Монголо-татарское иго, что-то в </w:t>
            </w:r>
            <w:r>
              <w:t>этом роде.  А всегда я считала, мне мама говорила, что мы все славяне, чистые. А всегда меня периодически спрашивали - откуда такие черные глаза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и такие стрелки как сабли?</w:t>
            </w:r>
          </w:p>
          <w:p w:rsidR="00000000" w:rsidRDefault="005B3E25">
            <w:r>
              <w:rPr>
                <w:b/>
                <w:bCs/>
              </w:rPr>
              <w:t>Наталья:</w:t>
            </w:r>
            <w:r>
              <w:t xml:space="preserve"> в последствии, а хотя впрочем, и действительно, я не думала в таком </w:t>
            </w:r>
            <w:r>
              <w:t xml:space="preserve">ракурсе. Вот. Иии.. ааа. Когда я поняла что я на четверть татарка, как оказалось, мне таким образом стало легче оправдывать некоторые свои агрессивные позывы, которые я обычно всегда сдерживала, какой-то такой боевой захватнический дух, в некоторых местах </w:t>
            </w:r>
            <w:r>
              <w:t>пробуждающийся абсолютно не заметно для меня самой даже, неожиданно. Вот. В психологии называется  такой тип “пассивная агрессивность”, когда ты не идешь в атаку прям, а так изподтишка тихонечко че-то раз... так вот это я теперь оправдываю, что во мне игра</w:t>
            </w:r>
            <w:r>
              <w:t>ют татарские корни. Вот так сказалось.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Корни Чингизхана</w:t>
            </w:r>
          </w:p>
          <w:p w:rsidR="00000000" w:rsidRDefault="005B3E25">
            <w:r>
              <w:rPr>
                <w:b/>
                <w:bCs/>
              </w:rPr>
              <w:t>Наталья:</w:t>
            </w:r>
            <w:r>
              <w:t xml:space="preserve"> Да, да. То есть есть некоторая такая внутренняя отмазка, ну то есть я, конечно, все понимаю, что это внешний локус, но такая легенда со мной какое-то время была, когда я узнала об этом</w:t>
            </w:r>
            <w:r>
              <w:t xml:space="preserve">. И особенно в диалогах с мамой это хорошо работает, так как я могу ей сказать: вот мама, ты же сама, собственно говоря, виновата. Как-то так, это о Чингизхане речь зашла. 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Тогда  тоже могу. У меня на одну восьмую татарская кровь. Тоже есть такое</w:t>
            </w:r>
          </w:p>
          <w:p w:rsidR="00000000" w:rsidRDefault="005B3E25">
            <w:r>
              <w:rPr>
                <w:b/>
                <w:bCs/>
              </w:rPr>
              <w:t>Ел</w:t>
            </w:r>
            <w:r>
              <w:rPr>
                <w:b/>
                <w:bCs/>
              </w:rPr>
              <w:t xml:space="preserve">ена: </w:t>
            </w:r>
            <w:r>
              <w:t>Ч</w:t>
            </w:r>
            <w:r>
              <w:t>то дает вообще вся эта история с этими непонятными предками, недоказанными предками, зачем это все вообще?</w:t>
            </w:r>
          </w:p>
          <w:p w:rsidR="00000000" w:rsidRDefault="005B3E25">
            <w:r>
              <w:rPr>
                <w:b/>
                <w:bCs/>
              </w:rPr>
              <w:t>Марина:</w:t>
            </w:r>
            <w:r>
              <w:t xml:space="preserve"> Ну мне вот все время мама очень любит рассказывать про то, что есть какие-то родственники, помимо известных, ну вот, например, есть по </w:t>
            </w:r>
            <w:r>
              <w:t xml:space="preserve">папиной линии есть такой изветстный композитор Архангельский, который писал духовную музыку, но это доказанная абсолютно история. </w:t>
            </w:r>
          </w:p>
          <w:p w:rsidR="00000000" w:rsidRDefault="005B3E25">
            <w:r>
              <w:rPr>
                <w:b/>
                <w:bCs/>
              </w:rPr>
              <w:t xml:space="preserve">Елена: </w:t>
            </w:r>
            <w:r>
              <w:t>С тех пор у тебя ангельский голос?</w:t>
            </w:r>
          </w:p>
          <w:p w:rsidR="00000000" w:rsidRDefault="005B3E25">
            <w:r>
              <w:rPr>
                <w:b/>
                <w:bCs/>
              </w:rPr>
              <w:t xml:space="preserve">Марина: </w:t>
            </w:r>
            <w:r>
              <w:t>Да!!! Хм. Нет, наверное, не знаю, может быть поэтому  у папы  есть слух, на</w:t>
            </w:r>
            <w:r>
              <w:t xml:space="preserve">пример, и у меня тоже, вот. А из недоказанных историй, мифологических, которые мама очень любит развивать, это про </w:t>
            </w:r>
            <w:r>
              <w:lastRenderedPageBreak/>
              <w:t>ее родственников по маминой линии, которая вообще супер запутанная история, и она докопалась до какого-то эээ, восемнадцатого столетия, нашла</w:t>
            </w:r>
            <w:r>
              <w:t xml:space="preserve"> там какие-то дворян, боярынь, я уже не помню. Но мне, если честно, все эти истори... меня очень раздражает, когда мама начинает рассказывать все эти вещи.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Что раздражает</w:t>
            </w:r>
          </w:p>
          <w:p w:rsidR="00000000" w:rsidRDefault="005B3E25">
            <w:r>
              <w:rPr>
                <w:b/>
                <w:bCs/>
              </w:rPr>
              <w:t>Марина:</w:t>
            </w:r>
            <w:r>
              <w:t xml:space="preserve"> Я стремлюсь дистанцироваться. Потому что,  мне кажется, это такое... Н</w:t>
            </w:r>
            <w:r>
              <w:t>а тебя пытаются воздействовать таким определенным образом.. рисуя перед тобой образы каких-то достославных эфемерных родственников, которых, возможно, никогда и не было, а если они и были, то зачем упираться в них лбом? Совершенно не понятно. Ну да! Здравс</w:t>
            </w:r>
            <w:r>
              <w:t xml:space="preserve">твуйте, родственники! Что?  То есть, это момент манипуляции, мне кажется, такой довольно наивный. Эти манипуляции, и мне как-то было бы... Но дело в том, что у нас весь этот институт наследования он же развалился в какой-то момент,  собственно, известно в </w:t>
            </w:r>
            <w:r>
              <w:t>какой момент, и в тот момент он просто развалился!</w:t>
            </w:r>
          </w:p>
          <w:p w:rsidR="00000000" w:rsidRDefault="005B3E25">
            <w:r>
              <w:rPr>
                <w:b/>
                <w:bCs/>
              </w:rPr>
              <w:t xml:space="preserve">Анна: </w:t>
            </w:r>
            <w:r>
              <w:t>П</w:t>
            </w:r>
            <w:r>
              <w:t>росто развалился,...пропал</w:t>
            </w:r>
          </w:p>
          <w:p w:rsidR="00000000" w:rsidRDefault="005B3E25">
            <w:r>
              <w:rPr>
                <w:b/>
                <w:bCs/>
              </w:rPr>
              <w:t>Марина:</w:t>
            </w:r>
            <w:r>
              <w:t xml:space="preserve"> Да, он пропал. Да! Миллионы репрессированных, не знаю, убитых, не выживших на войне и вообще не понятно как. Вот.  И , как бы, ну собственно, для какого-то поколен</w:t>
            </w:r>
            <w:r>
              <w:t>ия это важная история: искать своих родственников, искть и найти. Это все действительно очень сложно. У меня, например, у бабушки была история, по маминой тоже линии. Она была ребенком в семье как бы от первого брака, и ее мать умерла, и семья-то была кака</w:t>
            </w:r>
            <w:r>
              <w:t>я-то раскулаченная, потом  была какая-то фантастическая история про мачеху, которая была прям такой классической мачехой... , ну и просто времена были такие достаточно тяжелые... ну можете себе представить, что такая довольно обеспеченная семья вдруг оказы</w:t>
            </w:r>
            <w:r>
              <w:t>вается совершенно на улице, например, ну средне-обеспеченная, не особенно... вот. Детей много, а ходить в школу не в чем, а она старшая дочь в семье.  И она училась только до третьего класса или до четвертого, потому что на нее повесили, ну сколько было ей</w:t>
            </w:r>
            <w:r>
              <w:t xml:space="preserve"> лет, лет десять, например,  на нее повесили, навесили младших детей в буквальном смысле слова, а в школу ее перестали пускать, просто перестали </w:t>
            </w:r>
            <w:r>
              <w:lastRenderedPageBreak/>
              <w:t>пускать... перестали пускать в какой-то момент, потому, что,ну во-первых нечего башмаки таскать, они дорого сто</w:t>
            </w:r>
            <w:r>
              <w:t>ят..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И действительно</w:t>
            </w:r>
          </w:p>
          <w:p w:rsidR="00000000" w:rsidRDefault="005B3E25">
            <w:r>
              <w:rPr>
                <w:b/>
                <w:bCs/>
              </w:rPr>
              <w:t>Марина:</w:t>
            </w:r>
            <w:r>
              <w:t xml:space="preserve">  Вот! Обувь дорогая. Это там какие-то 20-30-е годы.  Вот и лучше  сиди дома, у тебя полно дел по-хозяйству. Вот такая, вот обидная история,  но она мне как-то ближе чем истории о заоблачных родственниках. Которые там как</w:t>
            </w:r>
            <w:r>
              <w:t>ие-то дворяне или кто-то там еще! Или кто-то... у нас  есть супер успешная балерина, которая уехала в Штаты, или у нас есть  еще какие-то родственники, которые уехали в Штаты, или у нас есть девочка, которая  тоже занималась гимнастикой, тоже, например, ка</w:t>
            </w:r>
            <w:r>
              <w:t>к я. Мама мне эту историю рассказывает – смотрит на меня с таким примерно  посылом, что ты ведь тоже занималась гимнастикой, почему ты не уехала в Штаты? Вот.</w:t>
            </w:r>
          </w:p>
          <w:p w:rsidR="00000000" w:rsidRDefault="005B3E25">
            <w:r>
              <w:rPr>
                <w:b/>
                <w:bCs/>
              </w:rPr>
              <w:t xml:space="preserve">Елена: </w:t>
            </w:r>
            <w:r>
              <w:t>У моего знакомого бабушка встречалась с сыном Сталина, это было самое знаменательное событ</w:t>
            </w:r>
            <w:r>
              <w:t>ие в ее жизни. До старости! До глубокой! Она рассказывала, как она встречалась с сыном Сталина, но как ей вот правда не удалось...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Не срослось!))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Не вышла замуж</w:t>
            </w:r>
          </w:p>
          <w:p w:rsidR="00000000" w:rsidRDefault="005B3E25">
            <w:r>
              <w:t xml:space="preserve">А что за этим  вообще стоит? </w:t>
            </w:r>
          </w:p>
          <w:p w:rsidR="00000000" w:rsidRDefault="005B3E25">
            <w:r>
              <w:rPr>
                <w:b/>
                <w:bCs/>
              </w:rPr>
              <w:t>Наташа:</w:t>
            </w:r>
            <w:r>
              <w:t xml:space="preserve"> Приближение к какаим-то фигурам силы, грубо</w:t>
            </w:r>
            <w:r>
              <w:t xml:space="preserve"> говоря?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Да</w:t>
            </w:r>
          </w:p>
          <w:p w:rsidR="00000000" w:rsidRDefault="005B3E25">
            <w:r>
              <w:rPr>
                <w:b/>
                <w:bCs/>
              </w:rPr>
              <w:t>Наташа:</w:t>
            </w:r>
            <w:r>
              <w:t xml:space="preserve"> Ну у меня, например, была знакомая девочка, ей лет 20 с чем-то... она работала в ночных клубах и туда захаживали олигархи и она бесконечно с наслаждением рассказывала как она познакомилась с таким олигархом, с секим олигархом, ка</w:t>
            </w:r>
            <w:r>
              <w:t xml:space="preserve">к они пообщались, что он ей подарил какие-то там часики... и в какую-то минуту откровения... </w:t>
            </w:r>
          </w:p>
          <w:p w:rsidR="00000000" w:rsidRDefault="005B3E25">
            <w:r>
              <w:t>мы над ней все посмеивались, детский сад...  а в минуту откровения, мы как-то хорошо с ней поговорили. Я ее спросила, что ей это дает, так как по факту ей они нич</w:t>
            </w:r>
            <w:r>
              <w:t>его не давали, но она невероятно гордилась, она говорит: “Понимаешь, Наташа, я как-будто к ним приближаюсь, как будто они мне передают кусочек силы, как будто я становлюсь такая же крутая, такая же сильная как они”. Я говорю да, так и есть. То есть она сам</w:t>
            </w:r>
            <w:r>
              <w:t xml:space="preserve">а осознавала, хотя она там бегала в розовом облаке, но она прекрасно все понимала, зачем ей это надо. Я не знаю, может быть ей действительно это как-то </w:t>
            </w:r>
            <w:r>
              <w:lastRenderedPageBreak/>
              <w:t>давало сопричастность к сильным мира сего, давало ей ощущение, что она тоже  чего-то стоит, какое-то зна</w:t>
            </w:r>
            <w:r>
              <w:t xml:space="preserve">чение имеет.  То есть вот,  это может быть про это. </w:t>
            </w:r>
            <w:r>
              <w:rPr>
                <w:b/>
                <w:bCs/>
              </w:rPr>
              <w:t>Ольга:</w:t>
            </w:r>
            <w:r>
              <w:t xml:space="preserve"> Для меня это немножко другое. В определенный момент жизни мне пришлось работать с людьми и периодически сталкиваться с известными людьми, звездами там экрана и так далее. И в этот момент мне это да</w:t>
            </w:r>
            <w:r>
              <w:t xml:space="preserve">ло понять, что они такие же люди как мы, они так же кашляют, ходят в туалет и прочее, просто мы их сами возвышаем, но они такие же люди как и мы.  И это может поднять твою собственную самооценку. </w:t>
            </w:r>
          </w:p>
          <w:p w:rsidR="00000000" w:rsidRDefault="005B3E25">
            <w:r>
              <w:rPr>
                <w:b/>
                <w:bCs/>
              </w:rPr>
              <w:t>Наташа:</w:t>
            </w:r>
            <w:r>
              <w:t xml:space="preserve"> Ну да. Это поднимает самооценку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То есть когд</w:t>
            </w:r>
            <w:r>
              <w:t>а я говорю о том, что мой родственник Ельцин – я поднимаю самооценку?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Смотря что ты в это вкладываешь. Ты же сама говорила, что ты каждый раз вкладываешь разное. Что когда его ругают - ты воспринимаешь это негативно, а когда хвалят вот...  смотря чт</w:t>
            </w:r>
            <w:r>
              <w:t>о ты в это вкладываешь.</w:t>
            </w:r>
          </w:p>
          <w:p w:rsidR="00000000" w:rsidRDefault="005B3E25">
            <w:r>
              <w:rPr>
                <w:b/>
                <w:bCs/>
              </w:rPr>
              <w:t>Наташа:</w:t>
            </w:r>
            <w:r>
              <w:t xml:space="preserve">  А еще мне кажется, что это история про бэкраунд. То есть есть твой личный - тебя как человека бэкраунд, а еще есть тех твоих родственников бэкраунд, которые для тебя важны.  И их бэкраунд частично приплюсовывается к твоему.</w:t>
            </w:r>
            <w:r>
              <w:t xml:space="preserve"> За счет этого ты сам увеличиваешься и, возможно, ощущаешь от них посыл, что они были такие классные великие, крутые и я тоже должен быть таким и этот бэкграунд дает мотивацию на дальнейшее движение. Может быть.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Мне кажется это должно дать основу,  </w:t>
            </w:r>
            <w:r>
              <w:t>родственники - это основа, а что ты с ней сделаешь, это уже...   твое дело.  Ты либо на нее встанешь и поднимешься или под нею согнешься и упадешь.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То в принципе есть умение пить так же много и так же нести околесицу  приближает меня к нему и возвыш</w:t>
            </w:r>
            <w:r>
              <w:t>ает?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В хорошей, в нужной компании это может потребоваться. Ни один навык не бывает бесполезным. Бывают компании, где надо много хорошо пить и нести околесицу и ты станешь лучшим человеком для этой компании и с тобой заключат контракт. 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В бане</w:t>
            </w:r>
            <w:r>
              <w:t>, причем</w:t>
            </w:r>
          </w:p>
          <w:p w:rsidR="00000000" w:rsidRDefault="005B3E25">
            <w:r>
              <w:rPr>
                <w:b/>
                <w:bCs/>
              </w:rPr>
              <w:t>Анна:</w:t>
            </w:r>
            <w:r>
              <w:t xml:space="preserve"> Как все правительственные сделки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Хорошо! Но вот, но вот в принципе. Жила я до этой ситуации и жила как белый </w:t>
            </w:r>
            <w:r>
              <w:lastRenderedPageBreak/>
              <w:t xml:space="preserve">человек, ситуация возникла, информация появилась и после этого жизнь как бы разветвилась на множество оттенков, на множество </w:t>
            </w:r>
            <w:r>
              <w:t>каких-то веток, как найти там то, кем на самом деле я могу являться?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Но это же одно дерево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как ты можешь отделить себя от своей  мифологии семьи?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Это все одно дерево, это все ты. Ты можешь сейчас быть одной веткой, а потом другой ветко</w:t>
            </w:r>
            <w:r>
              <w:t xml:space="preserve">й. 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Ты какая ветка Меньшикова?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Да мне без разницы! Потому что я в эту историю вообще не верю! Для меня это.. </w:t>
            </w:r>
            <w:r>
              <w:rPr>
                <w:b/>
                <w:bCs/>
              </w:rPr>
              <w:t>Юлия:</w:t>
            </w:r>
            <w:r>
              <w:t xml:space="preserve"> Вот  что не верите?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В историю про Меньшикова, что мы потомки Меньшиковых</w:t>
            </w:r>
          </w:p>
          <w:p w:rsidR="00000000" w:rsidRDefault="005B3E25">
            <w:r>
              <w:rPr>
                <w:b/>
                <w:bCs/>
              </w:rPr>
              <w:t xml:space="preserve">Юлия </w:t>
            </w:r>
            <w:r>
              <w:t>: А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Потому что я в нее не верю!</w:t>
            </w:r>
          </w:p>
          <w:p w:rsidR="00000000" w:rsidRDefault="005B3E25">
            <w:r>
              <w:t>Я з</w:t>
            </w:r>
            <w:r>
              <w:t>наю, что у меня бабушка из такой-то области, что  у нее была мама, которая родила она родила, что моя прабабушка, она была тринадцатым ребенком из семнадцати  и выжило только трое. Кто там был до этого мы не знаем, потому что все архивы сгорели, когда жгли</w:t>
            </w:r>
            <w:r>
              <w:t xml:space="preserve"> церковь. То есть не доказуемо. А как мы сказали у Чингиз-Хана двадцать миллионов потомков – может быть у меня с одной стороны Меньшиковы, а с дургой стороны Чингиз-Ханы.  И это может формировать мой характер как-то. Кармически. На саму меня это никак не п</w:t>
            </w:r>
            <w:r>
              <w:t>овлияет. Потому что я – это я!</w:t>
            </w:r>
          </w:p>
          <w:p w:rsidR="00000000" w:rsidRDefault="005B3E25">
            <w:r>
              <w:rPr>
                <w:b/>
                <w:bCs/>
              </w:rPr>
              <w:t xml:space="preserve">Елена: </w:t>
            </w:r>
            <w:r>
              <w:t xml:space="preserve">У меня есть теория по поводу сети. Теория по поводу того, что люди, которые были до меня в роду, они переплетены с другими людьми, которые были в других родах, и эта  такая сеть, в которой на перепутье, на пересеченьи </w:t>
            </w:r>
            <w:r>
              <w:t>вот стоят эти разные фигуры, это может быть я, это может быть кто-то еще. И когда кто-то случайно с какой-то стороны какой-то товарищ дернет за часть этой сети - меня может снести как фигуру с этой истории. То есть я могу попасть случайно. Меня это пугает,</w:t>
            </w:r>
            <w:r>
              <w:t xml:space="preserve"> потому что вся эта родственная ситуация... вся эта ответственность, все эти лже или не лже привилегии – они отдаются эхом.  С другой стороны я как художник, боюсь делать какие-то вещи, потому что думаю, что сначала нужно развестись, никого не рожать никог</w:t>
            </w:r>
            <w:r>
              <w:t xml:space="preserve">да и на всякий случай отписаться от мамы и сестры, от всех остальных. Но остальные все уже вроде бы не живы.  То есть, с одной </w:t>
            </w:r>
            <w:r>
              <w:lastRenderedPageBreak/>
              <w:t xml:space="preserve">стороны – это помогает, с другой стороны – мешает быть свободным, накладывает степень ответственности на то, что ты делаешь. </w:t>
            </w:r>
          </w:p>
          <w:p w:rsidR="00000000" w:rsidRDefault="005B3E25">
            <w:r>
              <w:rPr>
                <w:b/>
                <w:bCs/>
              </w:rPr>
              <w:t>Оль</w:t>
            </w:r>
            <w:r>
              <w:rPr>
                <w:b/>
                <w:bCs/>
              </w:rPr>
              <w:t>га:</w:t>
            </w:r>
            <w:r>
              <w:t xml:space="preserve"> Почему семья это  такое тяжелое бремя?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Да потому, что если я стану фигурой, которая волнует эту сеть, то я могу эту сеть взболтнуть! И кто-то попадает! </w:t>
            </w:r>
          </w:p>
          <w:p w:rsidR="00000000" w:rsidRDefault="005B3E25">
            <w:r>
              <w:rPr>
                <w:b/>
                <w:bCs/>
              </w:rPr>
              <w:t xml:space="preserve">Ольга: </w:t>
            </w:r>
            <w:r>
              <w:t>А семья согласна с твоим мнением?</w:t>
            </w:r>
          </w:p>
          <w:p w:rsidR="00000000" w:rsidRDefault="005B3E25">
            <w:r>
              <w:rPr>
                <w:b/>
                <w:bCs/>
              </w:rPr>
              <w:t xml:space="preserve">Наташа: </w:t>
            </w:r>
            <w:r>
              <w:t>Она не спрашивала, мне кажется..</w:t>
            </w:r>
          </w:p>
          <w:p w:rsidR="00000000" w:rsidRDefault="005B3E25">
            <w:r>
              <w:t>(смех)</w:t>
            </w:r>
          </w:p>
          <w:p w:rsidR="00000000" w:rsidRDefault="005B3E25">
            <w:r>
              <w:rPr>
                <w:b/>
                <w:bCs/>
              </w:rPr>
              <w:t>Оль</w:t>
            </w:r>
            <w:r>
              <w:rPr>
                <w:b/>
                <w:bCs/>
              </w:rPr>
              <w:t>га:</w:t>
            </w:r>
            <w:r>
              <w:t xml:space="preserve"> Ну вот как ты думаешь, ты разведешься, отпишешься от мамы, все остальные уже как бы умерли, что будет чувствовать мама.</w:t>
            </w:r>
          </w:p>
          <w:p w:rsidR="00000000" w:rsidRDefault="005B3E25">
            <w:r>
              <w:rPr>
                <w:b/>
                <w:bCs/>
              </w:rPr>
              <w:t xml:space="preserve">Елена: </w:t>
            </w:r>
            <w:r>
              <w:t>Сестра еще есть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сестра, от нее тоже отпишешься, что будет чувствовать сестра, что будет чувствовать мама, что будет чу</w:t>
            </w:r>
            <w:r>
              <w:t>вствовать муж? Что будешь чувствовать ты? А тебе нужно будет это искусство?</w:t>
            </w:r>
          </w:p>
          <w:p w:rsidR="00000000" w:rsidRDefault="005B3E25">
            <w:r>
              <w:rPr>
                <w:b/>
                <w:bCs/>
              </w:rPr>
              <w:t xml:space="preserve">Елена: </w:t>
            </w:r>
            <w:r>
              <w:t>У</w:t>
            </w:r>
            <w:r>
              <w:t xml:space="preserve">жасный вопрос... </w:t>
            </w:r>
          </w:p>
          <w:p w:rsidR="00000000" w:rsidRDefault="005B3E25">
            <w:r>
              <w:t>Я думаю, что эта сеть она может и обратную сослужить службу. Интересно, смелость генетически передается?</w:t>
            </w:r>
          </w:p>
          <w:p w:rsidR="00000000" w:rsidRDefault="005B3E25">
            <w:r>
              <w:rPr>
                <w:b/>
                <w:bCs/>
              </w:rPr>
              <w:t xml:space="preserve">Наташа: </w:t>
            </w:r>
            <w:r>
              <w:t xml:space="preserve">Генетически нет </w:t>
            </w:r>
          </w:p>
          <w:p w:rsidR="00000000" w:rsidRDefault="005B3E25">
            <w:r>
              <w:rPr>
                <w:b/>
                <w:bCs/>
              </w:rPr>
              <w:t>Юлия:</w:t>
            </w:r>
            <w:r>
              <w:t xml:space="preserve"> Альтруизм передает</w:t>
            </w:r>
            <w:r>
              <w:t>ся</w:t>
            </w:r>
          </w:p>
          <w:p w:rsidR="00000000" w:rsidRDefault="005B3E25">
            <w:r>
              <w:rPr>
                <w:b/>
                <w:bCs/>
              </w:rPr>
              <w:t>Наташа:</w:t>
            </w:r>
            <w:r>
              <w:t xml:space="preserve"> По науке считается, что качества личностные... передается только темперамент, а качества личностные  приобретенные, и если говорить научно, то у нас от 10 до 20 процентов по разным данным генетического, а все остальное приобретенное. То есть все</w:t>
            </w:r>
            <w:r>
              <w:t xml:space="preserve"> эти родовые вещи, они все на уровне истории, все на уровне культурального условия, а не генетики.  Только то, что воспитали. </w:t>
            </w:r>
          </w:p>
          <w:p w:rsidR="00000000" w:rsidRDefault="005B3E25">
            <w:r>
              <w:rPr>
                <w:b/>
                <w:bCs/>
              </w:rPr>
              <w:t>Юля:</w:t>
            </w:r>
            <w:r>
              <w:t xml:space="preserve"> Ну откуда  это известно, сейчас, например и другие научные данные, которые об обратном говорят..</w:t>
            </w:r>
          </w:p>
          <w:p w:rsidR="00000000" w:rsidRDefault="005B3E25">
            <w:r>
              <w:rPr>
                <w:b/>
                <w:bCs/>
              </w:rPr>
              <w:t>Наташа:</w:t>
            </w:r>
            <w:r>
              <w:t xml:space="preserve"> Ссылок дать не смог</w:t>
            </w:r>
            <w:r>
              <w:t>у</w:t>
            </w:r>
          </w:p>
          <w:p w:rsidR="00000000" w:rsidRDefault="005B3E25">
            <w:r>
              <w:rPr>
                <w:b/>
                <w:bCs/>
              </w:rPr>
              <w:t xml:space="preserve">Юлия: </w:t>
            </w:r>
            <w:r>
              <w:t>Совершенно об обратном</w:t>
            </w:r>
          </w:p>
          <w:p w:rsidR="00000000" w:rsidRDefault="005B3E25">
            <w:r>
              <w:rPr>
                <w:b/>
                <w:bCs/>
              </w:rPr>
              <w:t>Наташа:</w:t>
            </w:r>
            <w:r>
              <w:t xml:space="preserve"> Ну как, я изучала тему и у меня такие данные</w:t>
            </w:r>
          </w:p>
          <w:p w:rsidR="00000000" w:rsidRDefault="005B3E25">
            <w:r>
              <w:rPr>
                <w:b/>
                <w:bCs/>
              </w:rPr>
              <w:t>Юлия:</w:t>
            </w:r>
            <w:r>
              <w:t xml:space="preserve"> Понятно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Скоро  могут изобрести какой-нибудь механизм, какую-то возможность исследовать по крови к каким нежелательным фамилиям ты относишься и сразу же, ты еще</w:t>
            </w:r>
            <w:r>
              <w:t xml:space="preserve"> не успел родиться, но тебя сразу же вычеркивают, потому что в тебе есть капля  от фашистов, капля от... Хотя с другой стороны..</w:t>
            </w:r>
          </w:p>
          <w:p w:rsidR="00000000" w:rsidRDefault="005B3E25">
            <w:r>
              <w:rPr>
                <w:b/>
                <w:bCs/>
              </w:rPr>
              <w:lastRenderedPageBreak/>
              <w:t>Ольга:</w:t>
            </w:r>
            <w:r>
              <w:t xml:space="preserve"> Не доказуемо</w:t>
            </w:r>
          </w:p>
          <w:p w:rsidR="00000000" w:rsidRDefault="005B3E25">
            <w:r>
              <w:rPr>
                <w:b/>
                <w:bCs/>
              </w:rPr>
              <w:t>Анна:</w:t>
            </w:r>
            <w:r>
              <w:t xml:space="preserve"> Так их четыре группы крови-то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Положительная и отрицательная 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Которая из групп приближен</w:t>
            </w:r>
            <w:r>
              <w:t>а к фашистам?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Я смотрела  как-то передачу, где делали анализ ДНК, в той же самой Америке. Извините, негр негром...откуда там японцы...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Не политкорректное слово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В руском  языке нигер,  а негр, наверное...да ладно... черный человек, прям</w:t>
            </w:r>
            <w:r>
              <w:t xml:space="preserve"> черный, с африканского континента... аж синеет </w:t>
            </w:r>
          </w:p>
          <w:p w:rsidR="00000000" w:rsidRDefault="005B3E25">
            <w:r>
              <w:rPr>
                <w:b/>
                <w:bCs/>
              </w:rPr>
              <w:t>Анна:</w:t>
            </w:r>
            <w:r>
              <w:t xml:space="preserve"> Афроамериканец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Он не афроамериканец, он реально с африканского континента, а однако в нем и китайская и японская кровь. Так что...</w:t>
            </w:r>
          </w:p>
          <w:p w:rsidR="00000000" w:rsidRDefault="005B3E25">
            <w:r>
              <w:rPr>
                <w:b/>
                <w:bCs/>
              </w:rPr>
              <w:t>Марина:</w:t>
            </w:r>
            <w:r>
              <w:t xml:space="preserve"> Значит гены сильнее, которые отвечают за ...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Ну </w:t>
            </w:r>
            <w:r>
              <w:t>там сделали раскладку по генетическому коду и получилось, что там и англичане  какие-то и японцы и какие-то китайцы, индусы... и получается, что  на самом деле среди  нас-то  чисто русских,  вот ген русских славян не выделишь, потому что там и пятое и деся</w:t>
            </w:r>
            <w:r>
              <w:t>тое, ты можешь думать, что ты славянка до мозга костей, или из татарстана или.., вот у меня  всегда были родственники с кавказа...  чисто у них там не аул, а ближайшие  горы, а на самом деле оказывается, что в тебе есть кровь и самураев и индейцев и еще ко</w:t>
            </w:r>
            <w:r>
              <w:t xml:space="preserve">го-то. </w:t>
            </w:r>
          </w:p>
          <w:p w:rsidR="00000000" w:rsidRDefault="005B3E25">
            <w:r>
              <w:t xml:space="preserve">Люди путешествовали с тех пор как изобрели ноги, с тех пор, как научились ходить. Так что никогда ты не скажешь что на что влияет. </w:t>
            </w:r>
          </w:p>
          <w:p w:rsidR="00000000" w:rsidRDefault="005B3E25">
            <w:r>
              <w:rPr>
                <w:b/>
                <w:bCs/>
              </w:rPr>
              <w:t xml:space="preserve">Елена: </w:t>
            </w:r>
            <w:r>
              <w:t>А как, когда ты постоянно чувствуешь свою сеть родных?</w:t>
            </w:r>
          </w:p>
          <w:p w:rsidR="00000000" w:rsidRDefault="005B3E25">
            <w:r>
              <w:rPr>
                <w:b/>
                <w:bCs/>
              </w:rPr>
              <w:t xml:space="preserve">Карина: </w:t>
            </w:r>
            <w:r>
              <w:t>Да, я могу в принципе сказать. Ну у нас в семь</w:t>
            </w:r>
            <w:r>
              <w:t>е это не так принято, что у нас какие-то сильные гены или связь с историей, мама много чего рассказывала, а я все это не особо ощущаю, потому что я родилась в Москве, всю жизнь живу в России. Уже как обрусевшая семья такая.  Ну мама нас  всегда пыталась ка</w:t>
            </w:r>
            <w:r>
              <w:t>к-то приучить...  ну брат, у меня брат  старший  есть, ну она всегда нас пыталась, что бы мы историю как-то...  что в на историческую родину в Армению нам нужно обязательно ездить.  Нужно знать свои корни и с детства это всегда было.  И  я как-то с возраст</w:t>
            </w:r>
            <w:r>
              <w:t xml:space="preserve">ом сначала противилась... ничго нет, цивилизации нет,  а потом с возрастом понимаешь, что уже да,  иногда </w:t>
            </w:r>
            <w:r>
              <w:lastRenderedPageBreak/>
              <w:t>даже хочется поехать даже отдохнуть просто, но это от того, что Москва так действует... в этой атмосфере находишься и как-то уже по-легче становится в</w:t>
            </w:r>
            <w:r>
              <w:t xml:space="preserve">роде бабушка рядом. 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Ты знаешь?  Сколько?  Как далеко ты  знаешь?  Сколько родных? </w:t>
            </w:r>
          </w:p>
          <w:p w:rsidR="00000000" w:rsidRDefault="005B3E25">
            <w:r>
              <w:rPr>
                <w:b/>
                <w:bCs/>
              </w:rPr>
              <w:t xml:space="preserve">Карина: </w:t>
            </w:r>
            <w:r>
              <w:t xml:space="preserve"> Я знаю про родственников, не то что бы очень много, но вот то, что мама знает про своих, ну каких-то прапрабабушек – она  уже знает все это, но это все толь</w:t>
            </w:r>
            <w:r>
              <w:t>ко с мамииной стороны. С одной стороны вообще почти ничего нет, но просто я знаю происхождение фамилии, то есть такие веши, которые  мама знала, она вот все это рассказала и мне и брату  и как бы у брата уже дочка есть и он ей тоже.  Но как у нас получаетс</w:t>
            </w:r>
            <w:r>
              <w:t>я у брата уже смешение получается, так как брат на русской женился. И вот он уже своей дочке, несмотря на то, что она уже на четверть или на-половину армянка, он все равно пытается все это в нее внедрить. В принципе, несмотря на то, что у нас.. ну у нас не</w:t>
            </w:r>
            <w:r>
              <w:t xml:space="preserve">т там каких-то обычаев как вот в Армении принято, то у нас  в семье такого нет. Мама нас воспитывала все-равно уже в России, в Москве, и не нужно, она говорит, ничего этого здесь. Зачем? Но все-равно брат пытается воспитывать свою дочку по законам всяким. </w:t>
            </w:r>
            <w:r>
              <w:t>Я, как бы, более лояльно ко всему этому отношусь. Как бы у меня тоже молодой человек есть и он русский. Мама говорит,  ну мама уже как бы смирилась, но говорит, вот хорошо было бы если бы он был арменин. Не, говорит, нет... Поэтому у нас  как-то это так вс</w:t>
            </w:r>
            <w:r>
              <w:t>е в семье, вообщем связи какие-то хоть у нас и есть... вот именно семейные исторические связи, много историй всяких, потому что родственников много просто... и когда ты общаешься со всеми родственниками, с двоюродными братьями и сестрами... то есть вот у м</w:t>
            </w:r>
            <w:r>
              <w:t>еня много троюродных сестер как бы,  я с ними очень хорошо общаюсь, контактируем, ну интернет позволяет все это делать спокойно. Поэтому, с одной стороны - это иногда очень как-то так, ну если можно назвать это бременем, ну что-то это такое...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Ты чу</w:t>
            </w:r>
            <w:r>
              <w:t>вствуешь это бремя?</w:t>
            </w:r>
          </w:p>
          <w:p w:rsidR="00000000" w:rsidRDefault="005B3E25">
            <w:r>
              <w:rPr>
                <w:b/>
                <w:bCs/>
              </w:rPr>
              <w:t xml:space="preserve">Карина: </w:t>
            </w:r>
            <w:r>
              <w:t>Да, иногда бывает в какие-то моменты, сейчас я уже по-спокойнее ко всему отношусь, а вот детство, подростковый период, когда все это... “Ну вот, почему мама меня заставляет разговаривать по-армянски?” Короче, все эти вещи, котор</w:t>
            </w:r>
            <w:r>
              <w:t xml:space="preserve">ые я </w:t>
            </w:r>
            <w:r>
              <w:lastRenderedPageBreak/>
              <w:t xml:space="preserve">сейчас просто понимаю,  раньше я это все не понимала. 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А что ты вкладываешь  в это слово “бремя”?</w:t>
            </w:r>
          </w:p>
          <w:p w:rsidR="00000000" w:rsidRDefault="005B3E25">
            <w:r>
              <w:rPr>
                <w:b/>
                <w:bCs/>
              </w:rPr>
              <w:t>Карина:</w:t>
            </w:r>
            <w:r>
              <w:t xml:space="preserve"> Ноша какая-то</w:t>
            </w:r>
          </w:p>
          <w:p w:rsidR="00000000" w:rsidRDefault="005B3E25">
            <w:r>
              <w:rPr>
                <w:b/>
                <w:bCs/>
              </w:rPr>
              <w:t>Елена:</w:t>
            </w:r>
            <w:r>
              <w:t xml:space="preserve"> Ноша за кого?</w:t>
            </w:r>
          </w:p>
          <w:p w:rsidR="00000000" w:rsidRDefault="005B3E25">
            <w:r>
              <w:rPr>
                <w:b/>
                <w:bCs/>
              </w:rPr>
              <w:t>Карина:</w:t>
            </w:r>
            <w:r>
              <w:t xml:space="preserve"> Ноша за, ну вот не знаю... может быть ааа... ноша перед мамой, что она хочет что бы я все это ч</w:t>
            </w:r>
            <w:r>
              <w:t>увствовала, а я вот не чувствую. У меня нет вот прямо крепких сильных связей с Арменией, я как бы туда езжу, но я не считаю, что это прям вот... ну то есть пока я не достигла такого возраста, когда пойму, что вот - это моя Родина и начну туда ездить.  Пока</w:t>
            </w:r>
            <w:r>
              <w:t xml:space="preserve"> я так отношусь.. уже по-легче, но все-равно пока меня туда не тянет. Вот брат мой, он с возрастом, но ему уже как бы за тридцать, как-то к этому всему отностся... ему хочется прям так... ему тут все так надоело, он чувствует все эти связи, а я все еще нет</w:t>
            </w:r>
            <w:r>
              <w:t>.  Я еще не ощущаю себя  еще настолько крепко связанной  со своими там корнями. Просто мне кажется, что это все приходит со временем. Я все рассказала...</w:t>
            </w:r>
          </w:p>
          <w:p w:rsidR="00000000" w:rsidRDefault="005B3E25">
            <w:r>
              <w:rPr>
                <w:b/>
                <w:bCs/>
              </w:rPr>
              <w:t>Ольга:</w:t>
            </w:r>
            <w:r>
              <w:t xml:space="preserve">  Мне кажется, вот эта паутина, о которой ты, Лена говорила, она просто меняется со временем. Сн</w:t>
            </w:r>
            <w:r>
              <w:t xml:space="preserve">ачала она одна: ты там боишься чего-то, потом она становится другой, может покрепчать, а может разорваться, а может где-то склеиться в совсем неожиданных местах. Вот бывает так, что с кем-то связи рвутся, а потом – бац,  восстанавливаются, даже просто без </w:t>
            </w:r>
            <w:r>
              <w:t xml:space="preserve">причины. Паутина становится другой и рисунок меняется. </w:t>
            </w:r>
          </w:p>
          <w:p w:rsidR="00000000" w:rsidRDefault="005B3E25"/>
          <w:p w:rsidR="00000000" w:rsidRDefault="005B3E25"/>
          <w:p w:rsidR="00000000" w:rsidRDefault="005B3E25">
            <w:pPr>
              <w:pStyle w:val="a3"/>
            </w:pPr>
          </w:p>
          <w:p w:rsidR="00000000" w:rsidRDefault="005B3E25">
            <w:pPr>
              <w:pStyle w:val="a3"/>
            </w:pPr>
          </w:p>
          <w:p w:rsidR="00000000" w:rsidRDefault="005B3E25">
            <w:pPr>
              <w:pStyle w:val="a3"/>
            </w:pPr>
          </w:p>
          <w:p w:rsidR="00000000" w:rsidRDefault="005B3E25">
            <w:pPr>
              <w:pStyle w:val="a3"/>
            </w:pPr>
          </w:p>
          <w:p w:rsidR="00000000" w:rsidRDefault="005B3E25">
            <w:pPr>
              <w:pStyle w:val="a3"/>
            </w:pPr>
          </w:p>
          <w:p w:rsidR="00000000" w:rsidRDefault="005B3E25">
            <w:pPr>
              <w:pStyle w:val="a3"/>
            </w:pPr>
          </w:p>
          <w:p w:rsidR="00000000" w:rsidRDefault="005B3E25">
            <w:pPr>
              <w:pStyle w:val="a3"/>
            </w:pPr>
          </w:p>
          <w:p w:rsidR="00000000" w:rsidRDefault="005B3E25">
            <w:pPr>
              <w:pStyle w:val="a3"/>
            </w:pPr>
          </w:p>
          <w:p w:rsidR="00000000" w:rsidRDefault="005B3E25">
            <w:pPr>
              <w:pStyle w:val="a3"/>
            </w:pPr>
          </w:p>
          <w:p w:rsidR="00000000" w:rsidRDefault="005B3E25">
            <w:pPr>
              <w:pStyle w:val="a3"/>
            </w:pPr>
          </w:p>
          <w:p w:rsidR="00000000" w:rsidRDefault="005B3E25">
            <w:pPr>
              <w:pStyle w:val="a3"/>
            </w:pPr>
          </w:p>
          <w:p w:rsidR="00000000" w:rsidRDefault="005B3E25">
            <w:pPr>
              <w:pStyle w:val="a3"/>
            </w:pPr>
          </w:p>
          <w:p w:rsidR="00000000" w:rsidRDefault="005B3E25">
            <w:pPr>
              <w:pStyle w:val="a3"/>
            </w:pPr>
          </w:p>
          <w:p w:rsidR="00000000" w:rsidRDefault="005B3E25">
            <w:pPr>
              <w:pStyle w:val="a3"/>
            </w:pPr>
          </w:p>
          <w:p w:rsidR="00000000" w:rsidRDefault="005B3E25">
            <w:pPr>
              <w:pStyle w:val="a3"/>
            </w:pPr>
          </w:p>
          <w:p w:rsidR="00000000" w:rsidRDefault="005B3E25">
            <w:pPr>
              <w:pStyle w:val="a3"/>
            </w:pPr>
          </w:p>
          <w:p w:rsidR="00000000" w:rsidRDefault="005B3E25">
            <w:pPr>
              <w:pStyle w:val="a3"/>
            </w:pP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B3E25">
            <w:pPr>
              <w:pStyle w:val="a3"/>
            </w:pPr>
            <w:r>
              <w:lastRenderedPageBreak/>
              <w:t>текст преобразованный текстогенератором</w:t>
            </w:r>
          </w:p>
          <w:p w:rsidR="00000000" w:rsidRDefault="005B3E25"/>
          <w:p w:rsidR="00000000" w:rsidRDefault="005B3E25">
            <w:r>
              <w:t>Дата начала я бы хотела  рассказать вам  будем говорить родственные связи  хотел бы попросить вас представиться</w:t>
            </w:r>
          </w:p>
          <w:p w:rsidR="00000000" w:rsidRDefault="005B3E25">
            <w:r>
              <w:t>Кстати истории я узнал стала</w:t>
            </w:r>
            <w:r>
              <w:t xml:space="preserve"> в 17:22 я могу  меня зовут Ольга  родственные связи у меня интересно потому что – безродный  связи мы говорят и Сибири себя мало что представляет  потому что-то  что окружает нас  - то  что делает наши ответить  основная мотивация  здесь не хотелось очень</w:t>
            </w:r>
            <w:r>
              <w:t xml:space="preserve">  и узнать что ты хочешь предложил  родственные связи тема я считаю  что все очень родственными связями и потому об-м помню очень большая составляющая часть нашей жизни можно говорить об-м самой  считают что на четверть  дворянских корней как не говорили п</w:t>
            </w:r>
            <w:r>
              <w:t xml:space="preserve">отом  и не смогла найти книга во всяком случае точно истории не было интересно понимать что ждать как искать людей оказалось специально работа цветом и тем более каких-то логически который отправится на отношения отношения  связанные исторической сферы и </w:t>
            </w:r>
            <w:r>
              <w:lastRenderedPageBreak/>
              <w:t>л</w:t>
            </w:r>
            <w:r>
              <w:t>ингвистической таких операций Марина здесь только в том  что родственные связи сказать что что по из  мест уже определенные мифологии связанные с определенным совершенно рода истории  про то что не про прабабушка и такой какой степени</w:t>
            </w:r>
          </w:p>
          <w:p w:rsidR="00000000" w:rsidRDefault="005B3E25">
            <w:r>
              <w:t>Наверное сеть истории</w:t>
            </w:r>
            <w:r>
              <w:t xml:space="preserve"> не повлияли потому что мне рассказывали что в моих  расспрашивал действия своей бабушки потом много всяких очень странный случай с родственниками которые</w:t>
            </w:r>
          </w:p>
          <w:p w:rsidR="00000000" w:rsidRDefault="005B3E25">
            <w:r>
              <w:t>Например Яниса воспоминаниях рассказывали очень мало истории видимо поэтому  мне быо очень хотела узн</w:t>
            </w:r>
            <w:r>
              <w:t xml:space="preserve">ать больше о людях которые начали много-людей  которых я люблю произведенных рассказать выборы скажем проверить однажды не </w:t>
            </w:r>
          </w:p>
          <w:p w:rsidR="00000000" w:rsidRDefault="005B3E25">
            <w:r>
              <w:t>Мама сказала что бы Ельцин – была такая  такое время когда он был как раз февраля не было очень странно с 1 стороны запоздавшая  воз</w:t>
            </w:r>
            <w:r>
              <w:t xml:space="preserve">можность с другой стороны – было совершенно совершенно родилась там люди </w:t>
            </w:r>
          </w:p>
          <w:p w:rsidR="00000000" w:rsidRDefault="005B3E25">
            <w:r>
              <w:t>я могу что-то предложить молодая красивая студенты юристы оппонентов и номинальной письмо пасоо – называлось предложение предложили помощь первый президент российской федерации предл</w:t>
            </w:r>
            <w:r>
              <w:t>агают помочь нет не который возможно какие-то функции  сохранились зачем тебе-нужно известно что будет возможно расследование президент народа что меня почему я-му которого которых произошло как или иначе я не направило письмо не за что сделано письма смот</w:t>
            </w:r>
            <w:r>
              <w:t>реть точно никуда не нужно куда-то научного Москва кремль явствами по 3 куда нельзя потом через какое-то время  такой достаточно быстро  при нас я оказывает  на рублевке – уже прошло лет наверное 7 8 5 в виде машине по какой-то там после съемки какой-то цв</w:t>
            </w:r>
            <w:r>
              <w:t>ет лица и мы приезжаем дач удачи и говорит человек который занимается тем что предлагает женщин специальных специальным олигархам скопление очень очень очень очень сильно хотелось отправить  что-т раз предлагала следует тверскую хотел России что эта истори</w:t>
            </w:r>
            <w:r>
              <w:t>и отправитель  что-нибудь вроде он снимался все ЦРТ он полагал людям  я все на себя лично ездит 5 ничего не сделать Молотова доказательства меня особо много что я в процентах к-му  моменту который  карта но ведь и когда его Али и когда я понимаю  что-был п</w:t>
            </w:r>
            <w:r>
              <w:t xml:space="preserve">ервый российской федерации  я тоже как бы человека и так </w:t>
            </w:r>
          </w:p>
          <w:p w:rsidR="00000000" w:rsidRDefault="005B3E25">
            <w:r>
              <w:t>а вообще-то</w:t>
            </w:r>
          </w:p>
          <w:p w:rsidR="00000000" w:rsidRDefault="005B3E25">
            <w:r>
              <w:lastRenderedPageBreak/>
              <w:t xml:space="preserve">данные лесов </w:t>
            </w:r>
          </w:p>
          <w:p w:rsidR="00000000" w:rsidRDefault="005B3E25">
            <w:r>
              <w:t>данная реформа</w:t>
            </w:r>
          </w:p>
          <w:p w:rsidR="00000000" w:rsidRDefault="005B3E25"/>
          <w:p w:rsidR="00000000" w:rsidRDefault="005B3E25"/>
          <w:p w:rsidR="00000000" w:rsidRDefault="005B3E25">
            <w:r>
              <w:t>30  развращенное такое государство Карелия поговорить с политики говорится перестройки ностальгии смеялась  еще не существует  никакого участия в-м испытыв</w:t>
            </w:r>
            <w:r>
              <w:t>ал как-может Алан  7 такое  решение после  события прошлой пример мой где родился остаточную потому что  его семьи расплатились  12-й – свое остатки Сибнефть 9 лет Екатеринбурге просто вошедший сможет сохранить 7 царскую 7 в принципе не маленькие девочки н</w:t>
            </w:r>
            <w:r>
              <w:t>ичего не сделали вообще  никогда бы никому ничего не сделали положительно ответили недавно узнавал  девушка которая говорит  что сам по себе гуляли давится католиков потомков Романовых расстеляли какой-то другую 7 места для лиги  Петербурге построили  детя</w:t>
            </w:r>
            <w:r>
              <w:t>м центр  в принципе достаточно анекдот центр центр современного искусства центр формы стал директор центра была на ногах посмотреть  предал нас или 10 лет со дня рождения в общем февраля смотреть на-т оно открывает заявил  есть моего открывает рассказывать</w:t>
            </w:r>
            <w:r>
              <w:t xml:space="preserve"> своих оно телемарк опять же нет  но мое плечо есть 9 октября  что опять могу предложить потому что я могу предложить пришла ведет машет рукой не понимаешь согрела вообще-й маленький Горлину – не подошло показатель биографии интерес написано что он  всегда</w:t>
            </w:r>
            <w:r>
              <w:t xml:space="preserve"> хотел  у меня маленький размер ноги потому что я в траве тоже всегда хотел мне не нужно никакой знакомство уже в пинципе устроился  в биографии прекрасно  не только не страшно  тем не говорят что-будет сейчас  вообще в принципе 21 век  никто не сделал  ст</w:t>
            </w:r>
            <w:r>
              <w:t>оит отметить там такие тем более изощренные методы в кораблях  на то что знаю что там да и женщина красиво собой посетить  потом уже после на корабле особенности находиться в местах совпадения по день получатель истории истории с различными  как бы такие с</w:t>
            </w:r>
            <w:r>
              <w:t xml:space="preserve">овпадения  совпадение  потому что что-то всегда отсутствует которая хотела предложить что-то такое что было нападение может когда предложить сейчас слабый элемент верно остается протяжении такое люди рискует  как если рассматривать как какой он всегда был </w:t>
            </w:r>
            <w:r>
              <w:t xml:space="preserve">некоторые суды не родовых связей конечно там  другая своими связями – только когда </w:t>
            </w:r>
            <w:r>
              <w:lastRenderedPageBreak/>
              <w:t xml:space="preserve">хотел бы – тоже одна из </w:t>
            </w:r>
          </w:p>
          <w:p w:rsidR="00000000" w:rsidRDefault="005B3E25">
            <w:r>
              <w:t>Может быть какая никакая натуральных слез  которые обозначают нашей национальной связанных никак не только когда хотел бы-тоже  одна из отношение к.</w:t>
            </w:r>
            <w:r>
              <w:t xml:space="preserve">  Зрения  первое место-решение  о том конкретно родственник Петра первого я могу спасибо производственный или родственников этим восприняли недавно-случайно посмотрел такую передачу очень интересно проводил исследования институт американский институт они с</w:t>
            </w:r>
            <w:r>
              <w:t xml:space="preserve">обрались в комнате людей  практически всех национальностей там немцы англичане его темно американцы но достаточно известный ролик </w:t>
            </w:r>
          </w:p>
          <w:p w:rsidR="00000000" w:rsidRDefault="005B3E25">
            <w:r>
              <w:t>Вот люди турки человек</w:t>
            </w:r>
          </w:p>
          <w:p w:rsidR="00000000" w:rsidRDefault="005B3E25">
            <w:r>
              <w:t>8 и сросили какой у Вас представления ваших родственных связей  кто во что особенно немцы англичане ил</w:t>
            </w:r>
            <w:r>
              <w:t>и себя против говорили что не 100% я помню девушка война никак не перечисляла воинствующей стране провели исследование  и очень быстро показали  что практически все что не считает невозможно-возможно и англичанин чуть ли не на половину  ненавистный ему фра</w:t>
            </w:r>
            <w:r>
              <w:t xml:space="preserve">нцуз  и так думаю так далее  из на самом деле  с точки зрения все вероятно уже подключены вероятности достаточно большая девицы недаром существует правило 3 4 там рукопожатие  то есть и практически </w:t>
            </w:r>
          </w:p>
          <w:p w:rsidR="00000000" w:rsidRDefault="005B3E25">
            <w:r>
              <w:t>Вот может оказаться так  что ты встречаешься человека учи</w:t>
            </w:r>
            <w:r>
              <w:t>лищ человека кто-то очень с учетом того что у нас 7 миллиардов вероятности как ни странно вообще-то по теории  вероятности увеличивается  как ни странно как ни странно в роста с увеличением если говорить поо на эту пару лет назад  было исследование на тему</w:t>
            </w:r>
            <w:r>
              <w:t xml:space="preserve"> фары  несколько миллионов посчитали какова вероятность того что среди массовых несколько потомком Чингизхана общества  с множественности цвета разрастается граздо больше вероятности   то есть 1 конкретный за-просто 77 мифологии что одна из моих  про пропа</w:t>
            </w:r>
            <w:r>
              <w:t>вших служил на кухне Меньшикова он заявлял что тогда – было то народа</w:t>
            </w:r>
          </w:p>
          <w:p w:rsidR="00000000" w:rsidRDefault="005B3E25">
            <w:r>
              <w:t xml:space="preserve">Вот и последствий  семейная легенда такая  чтобы  я тебе ничего хотя в детстве  я дело 17-го поместья  бабушки там его реставрировали  вместе меньше отдельном служила наши бабушку главы </w:t>
            </w:r>
            <w:r>
              <w:t xml:space="preserve">положением какое-то отношение-го поместье вам издание-было в детстве еще были серебряные ложки  задолженности от серебряных ложек до сих </w:t>
            </w:r>
            <w:r>
              <w:lastRenderedPageBreak/>
              <w:t>пор не даже вам  сказал 2 недели никак  не может настоящий преследует да там уже там ей неизвестно там  есть родственни</w:t>
            </w:r>
            <w:r>
              <w:t xml:space="preserve">ки во Франции  никто не на-писать легенда на должна оставаться легендой </w:t>
            </w:r>
          </w:p>
          <w:p w:rsidR="00000000" w:rsidRDefault="005B3E25">
            <w:r>
              <w:t>смотри по 2 как было бы здорово ресторан Борис  уже хорошо сказал житель насчет  он оказывается на половину татарской  сигарет что все славяне всегда меня практически спрашивали  отку</w:t>
            </w:r>
            <w:r>
              <w:t xml:space="preserve">да такие черные глаза </w:t>
            </w:r>
          </w:p>
          <w:p w:rsidR="00000000" w:rsidRDefault="005B3E25">
            <w:r>
              <w:t xml:space="preserve">ок хотя </w:t>
            </w:r>
          </w:p>
          <w:p w:rsidR="00000000" w:rsidRDefault="005B3E25">
            <w:r>
              <w:t xml:space="preserve">Кстати впрочем может действительно </w:t>
            </w:r>
          </w:p>
          <w:p w:rsidR="00000000" w:rsidRDefault="005B3E25">
            <w:r>
              <w:t xml:space="preserve">Вот что я на четверть Катар как оказалось таким образом  стало легче оправдывать некоторые  свои агрессивные  особо которые  обычно сдерживала  какой-то такой </w:t>
            </w:r>
          </w:p>
          <w:p w:rsidR="00000000" w:rsidRDefault="005B3E25">
            <w:r>
              <w:t>Вот по его захватить  в неко</w:t>
            </w:r>
            <w:r>
              <w:t xml:space="preserve">торых местах  продающихся  абсолютно незаметно для меня  самой даже неожиданно </w:t>
            </w:r>
          </w:p>
          <w:p w:rsidR="00000000" w:rsidRDefault="005B3E25">
            <w:r>
              <w:t>Вот такой типа агрессивность  когда то мне идешь исподтишка  тихонечко – и есть переплата права тем что бы не играет татарские корни  так сказать форме  то есть некоторые такая</w:t>
            </w:r>
            <w:r>
              <w:t xml:space="preserve"> внутренней от Москвы все кажется внешнего но-ленегда самые какое-то время была  и особенно диалогов  с мамой хорошо работает потому что 9 лет смогут с гворить </w:t>
            </w:r>
          </w:p>
          <w:p w:rsidR="00000000" w:rsidRDefault="005B3E25">
            <w:r>
              <w:t xml:space="preserve">вот </w:t>
            </w:r>
          </w:p>
          <w:p w:rsidR="00000000" w:rsidRDefault="005B3E25">
            <w:r>
              <w:t>Мама сама собственно говоря мегаватта  как и так – в  тоже могут быть у меня восьмое  тата</w:t>
            </w:r>
            <w:r>
              <w:t xml:space="preserve">рской крови  из того что дает вообще вся эта история  недоказанными предками  сказать зачастую вообще зачем вообще мне </w:t>
            </w:r>
          </w:p>
          <w:p w:rsidR="00000000" w:rsidRDefault="005B3E25">
            <w:r>
              <w:t xml:space="preserve">вот  </w:t>
            </w:r>
          </w:p>
          <w:p w:rsidR="00000000" w:rsidRDefault="005B3E25">
            <w:r>
              <w:t xml:space="preserve">например  все время вам рассказывать  про то что вместе  с какие-то под родственники  камень известных  </w:t>
            </w:r>
          </w:p>
          <w:p w:rsidR="00000000" w:rsidRDefault="005B3E25">
            <w:r>
              <w:t>Например выставка  извест</w:t>
            </w:r>
            <w:r>
              <w:t xml:space="preserve">на позиция Архангельск  которые оказывают истории </w:t>
            </w:r>
          </w:p>
          <w:p w:rsidR="00000000" w:rsidRDefault="005B3E25">
            <w:r>
              <w:t xml:space="preserve">Вот нет </w:t>
            </w:r>
          </w:p>
          <w:p w:rsidR="00000000" w:rsidRDefault="005B3E25">
            <w:r>
              <w:t xml:space="preserve">Наверное но не </w:t>
            </w:r>
          </w:p>
          <w:p w:rsidR="00000000" w:rsidRDefault="005B3E25">
            <w:r>
              <w:t>Может быть поэтому  и 7 возник оказанных истории экологических которые получены прививать  прекрасная история  про ее родственников  имени которыми запутанной  истории значит она д</w:t>
            </w:r>
            <w:r>
              <w:t>окопалась  18-ое столетие кажется-такой  5 воздействовать  определенным образом  образах твоих  таких  основных родственников никогда не было даже  если я не более зачем  по операциям на тот момент манипуляции такой  довольно операции у нас просто нужно св</w:t>
            </w:r>
            <w:r>
              <w:t xml:space="preserve">идетельств институт  расследование развалился на </w:t>
            </w:r>
            <w:r>
              <w:lastRenderedPageBreak/>
              <w:t>собственных известно совершенно момента с момента  просто давай репрессированных признал  что для какого-то важного  истории по своих русский писатель найти очень сложно мне вам история появления говорит 0/1</w:t>
            </w:r>
            <w:r>
              <w:t xml:space="preserve"> игра без ведома уплаченная по тому как-было фантастической истории  про матчи классической просто применяют тяжелое пройдете обеспечила себе вдруг оказывается совергшенно </w:t>
            </w:r>
          </w:p>
          <w:p w:rsidR="00000000" w:rsidRDefault="005B3E25">
            <w:r>
              <w:t xml:space="preserve">20 </w:t>
            </w:r>
          </w:p>
          <w:p w:rsidR="00000000" w:rsidRDefault="005B3E25">
            <w:r>
              <w:t>Вот и все доводы  тебе помочь  такая истории в эту  она мне просто дворяне  еще</w:t>
            </w:r>
            <w:r>
              <w:t xml:space="preserve"> кто-то балерина которое стало то есть 40 книги которые тоже  значит нет истории как рассказывают смотрит  на меня таким примерно занимал  11 малознакомого бабушка  встречалась с  - было было самое знаменательное событие  в жизни рассказах Сталину цену ста</w:t>
            </w:r>
            <w:r>
              <w:t>ли 40 40 в Китае фигурам силы знакомый девочка лет 20 она работала в ночных клубах ходили иногда захожу  олигархи она с наслаждением рассказывал  как она там познакомилась  с таким всякими  karta  пообщались  что в-м подарил участие в такое мне Украина пис</w:t>
            </w:r>
            <w:r>
              <w:t>ьма надейся посмеивались минут откровения мысли и как. Или Иванов</w:t>
            </w:r>
          </w:p>
          <w:p w:rsidR="00000000" w:rsidRDefault="005B3E25">
            <w:r>
              <w:t>Вот зачем тебе - что что тебе дает знакомство чередовали но на невероятно  гордилась Яна так оно на то  понимаешь но я ощущаю  что приближает какую твоими передаются всего-то будет  основных</w:t>
            </w:r>
            <w:r>
              <w:t xml:space="preserve"> так же считает качественно как они да так и есть то есть она сама создавала хотя там было много в облаке но прекрасно понимала чем можете действительно как-домовых  сопричастность к сильным мира сего давала ей ощущение того  что она тоже что-то стоит  что</w:t>
            </w:r>
            <w:r>
              <w:t>-то стоит какой-то значениями проекта  вы меня немножко другое  я в определенный момент жизни  мне пришлось работать с людьми греческий папа отсутствует  цветным лимитом звезды экрана и так далее  и в -т момент просто не то  что бы понять что такие виды. К</w:t>
            </w:r>
            <w:r>
              <w:t>ашляет истории и все прочие просто мы  сами возвышает виде  каким мы то есть – может поднять свою собственность  то есть и когда я  говорю о том что я поднимает самооценку смотрю что-то в-м  вкладывающим  сама говорила что по каждой из разных  другая негат</w:t>
            </w:r>
            <w:r>
              <w:t xml:space="preserve">ивно тоже что-то во мне кажется что-история про программы что как бы логично человека по есть еще тех </w:t>
            </w:r>
            <w:r>
              <w:lastRenderedPageBreak/>
              <w:t>родственников  которые должны их как бы частично  приписывается твоему и за счет -го ты сам должен быть таким несколько программ. 20 на решение</w:t>
            </w:r>
          </w:p>
          <w:p w:rsidR="00000000" w:rsidRDefault="005B3E25">
            <w:r>
              <w:t>Может быть</w:t>
            </w:r>
            <w:r>
              <w:t xml:space="preserve"> мне кажется – должно стать основой то есть и родственники основу что-то с не делаешь - уже свое дело ты либо не встанешь поднимешься либо по дней со дня все упадешь принцип мнение также многое также быстропринять вместе колеблется приближает меня как бы р</w:t>
            </w:r>
            <w:r>
              <w:t>азрешает хороший компаниям нужно компания может потребоваться не бывает бесполезным бывает компании надо много хорошо письма стекались издание  с лучшим человека для -й компании с тобой бани причем все правительственные идет хорошо в принципе пожилая до -й</w:t>
            </w:r>
            <w:r>
              <w:t xml:space="preserve"> ситуации законности пережила как первый человек стации возникла информация появилась после-го жизни  делать множество оттенков  множество как найти как найти там на самом деле так же  1 дерево-все то как ты можешь 35 свои за 500 на деле – все ты не можешь</w:t>
            </w:r>
            <w:r>
              <w:t xml:space="preserve">  ты можешь 51 потом другое редко  какая редко с разницы потому что я в истории вообще не верю применяет эти истории про меньше поэтому постоянно я не верю потому что я в истории вообще не верю применяет эти истории про меньше  поэтому постоянно я не верю </w:t>
            </w:r>
          </w:p>
          <w:p w:rsidR="00000000" w:rsidRDefault="005B3E25">
            <w:r>
              <w:t xml:space="preserve">Вот  я знаю что у меня бабушка области  что у нее было </w:t>
            </w:r>
          </w:p>
          <w:p w:rsidR="00000000" w:rsidRDefault="005B3E25">
            <w:r>
              <w:t>Мама которая моя прабабушка она была ребенком  из 17 только трое кто там был  до-го мы не знаем потому что все архива сгорели  подожгли оказывает рассказали  по телефону 20 миллиардов  так много пото</w:t>
            </w:r>
            <w:r>
              <w:t xml:space="preserve">м </w:t>
            </w:r>
          </w:p>
          <w:p w:rsidR="00000000" w:rsidRDefault="005B3E25">
            <w:r>
              <w:t xml:space="preserve">Может быть Стравинского обычно Беслана формировать характер от нас на самом меня – никак  потому я-я того что люди которые  из них  которые  были запросить  котором на пересечении  еще когда-то случайно-т товар может попасть случайно  вся эта ситуация  </w:t>
            </w:r>
            <w:r>
              <w:t>сети соответствии плата  я боюсь сделать  художник ОК</w:t>
            </w:r>
          </w:p>
          <w:p w:rsidR="00000000" w:rsidRDefault="005B3E25">
            <w:r>
              <w:t>входящие  потому что развестись никого не рожать  не на всякий случай решать с 1 стороны-помогает  предмета мешает  свободный года почему семья-такое тяжелое время 7 я согласна что время значит ты разбе</w:t>
            </w:r>
            <w:r>
              <w:t>решься 60</w:t>
            </w:r>
          </w:p>
          <w:p w:rsidR="00000000" w:rsidRDefault="005B3E25">
            <w:r>
              <w:t xml:space="preserve">мама местами как меры что бы настрсестра тоже 1000 что будет </w:t>
            </w:r>
          </w:p>
          <w:p w:rsidR="00000000" w:rsidRDefault="005B3E25">
            <w:r>
              <w:t xml:space="preserve">Смелость критически придается этические, </w:t>
            </w:r>
            <w:r>
              <w:lastRenderedPageBreak/>
              <w:t>научно считается что качество личностыми врожденный то катерами  качества личностные  приобретенные и вообще  если говорить обычно  то у нас ве</w:t>
            </w:r>
            <w:r>
              <w:t>сти до 20: по разным  данным искового генетически  информации  приобретенный 1000 все давай  родовые вещи  они – все на уровне истории на уровне культурного  слоя они воспитании данные  которые не могу  но для начала тему меня такие могут изобрести какой-н</w:t>
            </w:r>
            <w:r>
              <w:t>ибудь  механизм или какую-то возможность  исследовать по кроме  каким  желательно побили относишься сразу  же заранее  простыню с проводиться 94-го потому что у тебя есть капли  от фашистов конопля хотя с другой стороны 4 группы</w:t>
            </w:r>
          </w:p>
          <w:p w:rsidR="00000000" w:rsidRDefault="005B3E25">
            <w:r>
              <w:t>когда  который из группы  п</w:t>
            </w:r>
            <w:r>
              <w:t xml:space="preserve">ринадлежит нашей  я смотрела  как-то в Непале  человека человек  черный права цыганского континента  синей  американец  Африка в реальных африканского континента  однако  мне бы  китайского японская гены которые отвечают  за собственные от его лота просто </w:t>
            </w:r>
            <w:r>
              <w:t>сделал городской 1007 года  получилось  там  где бы я отвечал  какие-то японцы  кидается досок  и может славянка  костей  или встал  у меня  будет учитывать  только для меня – ближайший  город оно оказалось  что в тебе есть кроме того и собирает и 9 путеше</w:t>
            </w:r>
            <w:r>
              <w:t>ствовали Степаненко  запрещено я как научились ходить не скажу что влияет</w:t>
            </w:r>
          </w:p>
          <w:p w:rsidR="00000000" w:rsidRDefault="005B3E25">
            <w:r>
              <w:t xml:space="preserve">Путина который  я говорила она просто  меняется со временем  сначала надо добавить потом она становится другой  может покричать разобраться  может  длиться совсем неожиданных местах </w:t>
            </w:r>
            <w:r>
              <w:t xml:space="preserve"> отбывает  кем-то связи вернуть об-м 20 устанавливать и даже просто без причины Путин должен принять 1</w:t>
            </w:r>
          </w:p>
          <w:p w:rsidR="00000000" w:rsidRDefault="005B3E25"/>
        </w:tc>
      </w:tr>
      <w:tr w:rsidR="00000000">
        <w:trPr>
          <w:trHeight w:val="14170"/>
        </w:trPr>
        <w:tc>
          <w:tcPr>
            <w:tcW w:w="4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E25">
            <w:pPr>
              <w:pStyle w:val="TableContents"/>
            </w:pP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B3E25">
            <w:pPr>
              <w:pStyle w:val="TableContents"/>
            </w:pPr>
          </w:p>
        </w:tc>
      </w:tr>
    </w:tbl>
    <w:p w:rsidR="00000000" w:rsidRDefault="005B3E2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1"/>
        <w:gridCol w:w="4847"/>
      </w:tblGrid>
      <w:tr w:rsidR="00000000">
        <w:tc>
          <w:tcPr>
            <w:tcW w:w="4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E25">
            <w:pPr>
              <w:pStyle w:val="TableContents"/>
            </w:pPr>
          </w:p>
        </w:tc>
        <w:tc>
          <w:tcPr>
            <w:tcW w:w="4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B3E25">
            <w:pPr>
              <w:pStyle w:val="TableContents"/>
            </w:pPr>
          </w:p>
        </w:tc>
      </w:tr>
      <w:tr w:rsidR="00000000">
        <w:trPr>
          <w:trHeight w:val="14170"/>
        </w:trPr>
        <w:tc>
          <w:tcPr>
            <w:tcW w:w="4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E25">
            <w:pPr>
              <w:pStyle w:val="TableContents"/>
            </w:pP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B3E25">
            <w:pPr>
              <w:pStyle w:val="TableContents"/>
            </w:pPr>
          </w:p>
        </w:tc>
      </w:tr>
    </w:tbl>
    <w:p w:rsidR="00000000" w:rsidRDefault="005B3E25"/>
    <w:p w:rsidR="00000000" w:rsidRDefault="005B3E2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1"/>
        <w:gridCol w:w="4847"/>
      </w:tblGrid>
      <w:tr w:rsidR="00000000">
        <w:tc>
          <w:tcPr>
            <w:tcW w:w="4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E25">
            <w:pPr>
              <w:pStyle w:val="TableContents"/>
            </w:pPr>
          </w:p>
        </w:tc>
        <w:tc>
          <w:tcPr>
            <w:tcW w:w="4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B3E25">
            <w:pPr>
              <w:pStyle w:val="TableContents"/>
            </w:pPr>
          </w:p>
        </w:tc>
      </w:tr>
      <w:tr w:rsidR="00000000">
        <w:trPr>
          <w:trHeight w:val="14170"/>
        </w:trPr>
        <w:tc>
          <w:tcPr>
            <w:tcW w:w="4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E25">
            <w:pPr>
              <w:pStyle w:val="TableContents"/>
            </w:pP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B3E25">
            <w:pPr>
              <w:pStyle w:val="TableContents"/>
            </w:pPr>
          </w:p>
        </w:tc>
      </w:tr>
    </w:tbl>
    <w:p w:rsidR="00000000" w:rsidRDefault="005B3E25"/>
    <w:p w:rsidR="00000000" w:rsidRDefault="005B3E2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1"/>
        <w:gridCol w:w="4847"/>
      </w:tblGrid>
      <w:tr w:rsidR="00000000">
        <w:tc>
          <w:tcPr>
            <w:tcW w:w="4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E25">
            <w:pPr>
              <w:pStyle w:val="TableContents"/>
            </w:pPr>
          </w:p>
        </w:tc>
        <w:tc>
          <w:tcPr>
            <w:tcW w:w="4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B3E25">
            <w:pPr>
              <w:pStyle w:val="TableContents"/>
            </w:pPr>
          </w:p>
        </w:tc>
      </w:tr>
      <w:tr w:rsidR="00000000">
        <w:trPr>
          <w:trHeight w:val="14170"/>
        </w:trPr>
        <w:tc>
          <w:tcPr>
            <w:tcW w:w="4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B3E25">
            <w:pPr>
              <w:pStyle w:val="TableContents"/>
            </w:pP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B3E25">
            <w:pPr>
              <w:pStyle w:val="TableContents"/>
            </w:pPr>
          </w:p>
        </w:tc>
      </w:tr>
    </w:tbl>
    <w:p w:rsidR="005B3E25" w:rsidRDefault="005B3E25"/>
    <w:sectPr w:rsidR="005B3E2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Arial Unicode MS">
    <w:altName w:val="Arial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9B"/>
    <w:rsid w:val="005B3E25"/>
    <w:rsid w:val="00D4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3FC02C64-3F5D-4E46-88D3-9E049D05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7394</Words>
  <Characters>42146</Characters>
  <Application>Microsoft Office Word</Application>
  <DocSecurity>0</DocSecurity>
  <Lines>351</Lines>
  <Paragraphs>98</Paragraphs>
  <ScaleCrop>false</ScaleCrop>
  <Company/>
  <LinksUpToDate>false</LinksUpToDate>
  <CharactersWithSpaces>49442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Demi</dc:creator>
  <cp:keywords/>
  <cp:lastModifiedBy>anna.v.banas@gmail.com</cp:lastModifiedBy>
  <cp:revision>2</cp:revision>
  <cp:lastPrinted>1601-01-01T00:00:00Z</cp:lastPrinted>
  <dcterms:created xsi:type="dcterms:W3CDTF">2017-08-03T12:26:00Z</dcterms:created>
  <dcterms:modified xsi:type="dcterms:W3CDTF">2017-08-03T12:26:00Z</dcterms:modified>
</cp:coreProperties>
</file>